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B8" w:rsidRPr="008E59B8" w:rsidRDefault="008E59B8" w:rsidP="008E59B8">
      <w:pPr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Trouble spots: </w:t>
      </w:r>
      <w:r w:rsidRPr="008E59B8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when vs. if</w:t>
      </w:r>
    </w:p>
    <w:p w:rsidR="008E59B8" w:rsidRPr="008E59B8" w:rsidRDefault="008E59B8" w:rsidP="008E59B8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  <w:r w:rsidRPr="008E59B8">
        <w:rPr>
          <w:rFonts w:ascii="Arial Black" w:hAnsi="Arial Black" w:cs="Arial"/>
          <w:color w:val="000000" w:themeColor="text1"/>
          <w:sz w:val="28"/>
          <w:szCs w:val="28"/>
          <w:lang w:val="en-GB"/>
        </w:rPr>
        <w:t>Additional exercises: Key</w:t>
      </w:r>
    </w:p>
    <w:p w:rsidR="008E59B8" w:rsidRPr="008E59B8" w:rsidRDefault="008E59B8" w:rsidP="008E59B8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My car is at the garage at the moment, but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when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I‘ve got it back I can help you take your old glass to the bottle bank.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I’ll start working on my project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when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I’ve finished lunch.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 might see Tom this afternoon.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If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 do, I’ll ask him to phone you.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My dog doesn’t like strangers.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When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my parents came round the other day she even tired to bite my dad.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My old computer probably can’t be repaired.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If 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>the computer people tell me I need a new one, can I ask you for some technical advice?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I’ve done some football betting.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If 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>Liverpool win the championship this year I’ll be £200 the richer.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Please let me know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when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you’ve finished.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Tower of London isn’t included in our tour.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If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you want to see it, please get an additional ticket.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 don’t think Ray is foolish enough to publish this article. But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if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he does I’m sure they will sue him.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It’s only a few hundred metres more to my house now. And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when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we get there I’ll put the kettle on right away.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When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you have read the text please answer questions 1 and 2!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Look at those clouds!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If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it starts to rain before we get home we’ll get soaked!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 could do with some help in the kitchen. You can still read your book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when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we have finished doing the dishes.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What were you doing </w:t>
      </w:r>
      <w:r w:rsidRPr="008E59B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when</w:t>
      </w:r>
      <w:r w:rsidRPr="008E59B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the murder happened?</w:t>
      </w:r>
    </w:p>
    <w:p w:rsidR="008E59B8" w:rsidRPr="008E59B8" w:rsidRDefault="008E59B8" w:rsidP="008E59B8">
      <w:pPr>
        <w:pStyle w:val="Listenabsatz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E59B8" w:rsidRPr="008E59B8" w:rsidRDefault="008E59B8" w:rsidP="008E59B8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A721BD" w:rsidRPr="008E59B8" w:rsidRDefault="00A721BD" w:rsidP="008E59B8">
      <w:pPr>
        <w:rPr>
          <w:lang w:val="en-GB"/>
        </w:rPr>
      </w:pPr>
      <w:bookmarkStart w:id="0" w:name="_GoBack"/>
      <w:bookmarkEnd w:id="0"/>
    </w:p>
    <w:sectPr w:rsidR="00A721BD" w:rsidRPr="008E5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BB6"/>
    <w:multiLevelType w:val="hybridMultilevel"/>
    <w:tmpl w:val="3F088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3946"/>
    <w:multiLevelType w:val="hybridMultilevel"/>
    <w:tmpl w:val="3F088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3"/>
    <w:rsid w:val="00214CC3"/>
    <w:rsid w:val="00594DB1"/>
    <w:rsid w:val="006B2113"/>
    <w:rsid w:val="00783713"/>
    <w:rsid w:val="008B6A13"/>
    <w:rsid w:val="008E59B8"/>
    <w:rsid w:val="00A721BD"/>
    <w:rsid w:val="00AC5457"/>
    <w:rsid w:val="00B23C9E"/>
    <w:rsid w:val="00BA08A2"/>
    <w:rsid w:val="00E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3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2</cp:revision>
  <dcterms:created xsi:type="dcterms:W3CDTF">2017-01-09T20:49:00Z</dcterms:created>
  <dcterms:modified xsi:type="dcterms:W3CDTF">2017-01-09T20:49:00Z</dcterms:modified>
</cp:coreProperties>
</file>