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D77B" w14:textId="77777777" w:rsidR="000C3EA5" w:rsidRDefault="000C3EA5">
      <w:pPr>
        <w:rPr>
          <w:rFonts w:cs="Arial"/>
        </w:rPr>
      </w:pPr>
    </w:p>
    <w:p w14:paraId="6A1ED77C" w14:textId="77777777" w:rsidR="001676EC" w:rsidRDefault="001676EC">
      <w:pPr>
        <w:rPr>
          <w:rFonts w:cs="Arial"/>
        </w:rPr>
      </w:pPr>
    </w:p>
    <w:p w14:paraId="6A1ED77D" w14:textId="77777777" w:rsidR="00362528" w:rsidRPr="00347C42" w:rsidRDefault="00362528" w:rsidP="00362528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6"/>
        <w:gridCol w:w="4556"/>
      </w:tblGrid>
      <w:tr w:rsidR="00362528" w:rsidRPr="00362528" w14:paraId="6A1ED781" w14:textId="77777777" w:rsidTr="00362528">
        <w:tc>
          <w:tcPr>
            <w:tcW w:w="4506" w:type="dxa"/>
          </w:tcPr>
          <w:p w14:paraId="6A1ED77E" w14:textId="172F5E56" w:rsidR="00362528" w:rsidRDefault="00362528" w:rsidP="00BE38C0">
            <w:pPr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362528">
              <w:rPr>
                <w:rFonts w:cs="Arial"/>
                <w:b/>
                <w:sz w:val="22"/>
                <w:szCs w:val="22"/>
              </w:rPr>
              <w:t>Waiter</w:t>
            </w:r>
            <w:proofErr w:type="spellEnd"/>
            <w:r w:rsidRPr="00362528">
              <w:rPr>
                <w:rFonts w:cs="Arial"/>
                <w:b/>
                <w:sz w:val="22"/>
                <w:szCs w:val="22"/>
              </w:rPr>
              <w:t>/</w:t>
            </w:r>
            <w:proofErr w:type="spellStart"/>
            <w:r w:rsidRPr="00362528">
              <w:rPr>
                <w:rFonts w:cs="Arial"/>
                <w:b/>
                <w:sz w:val="22"/>
                <w:szCs w:val="22"/>
              </w:rPr>
              <w:t>waitress</w:t>
            </w:r>
            <w:proofErr w:type="spellEnd"/>
          </w:p>
          <w:p w14:paraId="6A1ED77F" w14:textId="77777777" w:rsidR="00362528" w:rsidRPr="00362528" w:rsidRDefault="00362528" w:rsidP="00BE38C0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556" w:type="dxa"/>
          </w:tcPr>
          <w:p w14:paraId="6A1ED780" w14:textId="77777777" w:rsidR="00362528" w:rsidRPr="00362528" w:rsidRDefault="00362528" w:rsidP="00BE38C0">
            <w:pPr>
              <w:rPr>
                <w:rFonts w:cs="Arial"/>
                <w:sz w:val="22"/>
                <w:szCs w:val="22"/>
              </w:rPr>
            </w:pPr>
          </w:p>
        </w:tc>
      </w:tr>
      <w:tr w:rsidR="00362528" w:rsidRPr="00362528" w14:paraId="6A1ED784" w14:textId="77777777" w:rsidTr="00362528">
        <w:tc>
          <w:tcPr>
            <w:tcW w:w="4506" w:type="dxa"/>
          </w:tcPr>
          <w:p w14:paraId="6A1ED782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Are you ready to order?</w:t>
            </w:r>
          </w:p>
        </w:tc>
        <w:tc>
          <w:tcPr>
            <w:tcW w:w="4556" w:type="dxa"/>
          </w:tcPr>
          <w:p w14:paraId="6A1ED783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Sind sie bereit zu bestellen?</w:t>
            </w:r>
          </w:p>
        </w:tc>
      </w:tr>
      <w:tr w:rsidR="00362528" w:rsidRPr="00362528" w14:paraId="6A1ED787" w14:textId="77777777" w:rsidTr="00362528">
        <w:tc>
          <w:tcPr>
            <w:tcW w:w="4506" w:type="dxa"/>
          </w:tcPr>
          <w:p w14:paraId="6A1ED785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Would you like anything to drink?</w:t>
            </w:r>
          </w:p>
        </w:tc>
        <w:tc>
          <w:tcPr>
            <w:tcW w:w="4556" w:type="dxa"/>
          </w:tcPr>
          <w:p w14:paraId="6A1ED786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Möchten Sie etwas trinken?</w:t>
            </w:r>
          </w:p>
        </w:tc>
      </w:tr>
      <w:tr w:rsidR="00362528" w:rsidRPr="00362528" w14:paraId="6A1ED78A" w14:textId="77777777" w:rsidTr="00362528">
        <w:tc>
          <w:tcPr>
            <w:tcW w:w="4506" w:type="dxa"/>
          </w:tcPr>
          <w:p w14:paraId="6A1ED788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What would you like as a main course?</w:t>
            </w:r>
          </w:p>
        </w:tc>
        <w:tc>
          <w:tcPr>
            <w:tcW w:w="4556" w:type="dxa"/>
          </w:tcPr>
          <w:p w14:paraId="6A1ED789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Was möchten Sie als Hauptgang?</w:t>
            </w:r>
          </w:p>
        </w:tc>
      </w:tr>
      <w:tr w:rsidR="00362528" w:rsidRPr="00362528" w14:paraId="6A1ED78D" w14:textId="77777777" w:rsidTr="00362528">
        <w:tc>
          <w:tcPr>
            <w:tcW w:w="4506" w:type="dxa"/>
          </w:tcPr>
          <w:p w14:paraId="6A1ED78B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Do you like any extra side dish?</w:t>
            </w:r>
          </w:p>
        </w:tc>
        <w:tc>
          <w:tcPr>
            <w:tcW w:w="4556" w:type="dxa"/>
          </w:tcPr>
          <w:p w14:paraId="6A1ED78C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Mögen Sie eine extra Beilage?</w:t>
            </w:r>
          </w:p>
        </w:tc>
      </w:tr>
      <w:tr w:rsidR="00362528" w:rsidRPr="00362528" w14:paraId="6A1ED790" w14:textId="77777777" w:rsidTr="00362528">
        <w:tc>
          <w:tcPr>
            <w:tcW w:w="4506" w:type="dxa"/>
          </w:tcPr>
          <w:p w14:paraId="6A1ED78E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Can I bring you a starter, too?</w:t>
            </w:r>
          </w:p>
        </w:tc>
        <w:tc>
          <w:tcPr>
            <w:tcW w:w="4556" w:type="dxa"/>
          </w:tcPr>
          <w:p w14:paraId="6A1ED78F" w14:textId="77777777" w:rsidR="00362528" w:rsidRPr="00362528" w:rsidRDefault="00362528" w:rsidP="00362528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Kann ich Ihnen auch eine Vorspeise bringen?</w:t>
            </w:r>
          </w:p>
        </w:tc>
      </w:tr>
      <w:tr w:rsidR="00362528" w:rsidRPr="00362528" w14:paraId="6A1ED793" w14:textId="77777777" w:rsidTr="00362528">
        <w:tc>
          <w:tcPr>
            <w:tcW w:w="4506" w:type="dxa"/>
          </w:tcPr>
          <w:p w14:paraId="6A1ED791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What would you like as a dessert?</w:t>
            </w:r>
          </w:p>
        </w:tc>
        <w:tc>
          <w:tcPr>
            <w:tcW w:w="4556" w:type="dxa"/>
          </w:tcPr>
          <w:p w14:paraId="6A1ED792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Was möchten Sie als Nachtisch?</w:t>
            </w:r>
          </w:p>
        </w:tc>
      </w:tr>
      <w:tr w:rsidR="00362528" w:rsidRPr="00362528" w14:paraId="6A1ED796" w14:textId="77777777" w:rsidTr="00362528">
        <w:tc>
          <w:tcPr>
            <w:tcW w:w="4506" w:type="dxa"/>
          </w:tcPr>
          <w:p w14:paraId="6A1ED794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Did you enjoy your meal?</w:t>
            </w:r>
          </w:p>
        </w:tc>
        <w:tc>
          <w:tcPr>
            <w:tcW w:w="4556" w:type="dxa"/>
          </w:tcPr>
          <w:p w14:paraId="6A1ED795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 xml:space="preserve">Hat es </w:t>
            </w:r>
            <w:proofErr w:type="spellStart"/>
            <w:r w:rsidRPr="00362528">
              <w:rPr>
                <w:rFonts w:cs="Arial"/>
                <w:sz w:val="22"/>
                <w:szCs w:val="22"/>
                <w:lang w:val="en-US"/>
              </w:rPr>
              <w:t>Ihnen</w:t>
            </w:r>
            <w:proofErr w:type="spellEnd"/>
            <w:r w:rsidRPr="00362528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62528">
              <w:rPr>
                <w:rFonts w:cs="Arial"/>
                <w:sz w:val="22"/>
                <w:szCs w:val="22"/>
                <w:lang w:val="en-US"/>
              </w:rPr>
              <w:t>geschmeckt</w:t>
            </w:r>
            <w:proofErr w:type="spellEnd"/>
            <w:r w:rsidRPr="00362528">
              <w:rPr>
                <w:rFonts w:cs="Arial"/>
                <w:sz w:val="22"/>
                <w:szCs w:val="22"/>
                <w:lang w:val="en-US"/>
              </w:rPr>
              <w:t>?</w:t>
            </w:r>
          </w:p>
        </w:tc>
      </w:tr>
      <w:tr w:rsidR="00362528" w:rsidRPr="00362528" w14:paraId="6A1ED799" w14:textId="77777777" w:rsidTr="00362528">
        <w:tc>
          <w:tcPr>
            <w:tcW w:w="4506" w:type="dxa"/>
          </w:tcPr>
          <w:p w14:paraId="6A1ED797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Here is your bill.</w:t>
            </w:r>
          </w:p>
        </w:tc>
        <w:tc>
          <w:tcPr>
            <w:tcW w:w="4556" w:type="dxa"/>
          </w:tcPr>
          <w:p w14:paraId="6A1ED798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</w:rPr>
              <w:t>Hier ist Ihre Rechnung.</w:t>
            </w:r>
          </w:p>
        </w:tc>
      </w:tr>
      <w:tr w:rsidR="00362528" w:rsidRPr="00362528" w14:paraId="6A1ED79C" w14:textId="77777777" w:rsidTr="00362528">
        <w:tc>
          <w:tcPr>
            <w:tcW w:w="4506" w:type="dxa"/>
          </w:tcPr>
          <w:p w14:paraId="6A1ED79A" w14:textId="739A2582" w:rsidR="00362528" w:rsidRPr="00362528" w:rsidRDefault="00362528" w:rsidP="00362528">
            <w:pPr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That’s 10</w:t>
            </w:r>
            <w:r w:rsidR="008E2591">
              <w:rPr>
                <w:rFonts w:cs="Arial"/>
                <w:sz w:val="22"/>
                <w:szCs w:val="22"/>
                <w:lang w:val="en-US"/>
              </w:rPr>
              <w:t>.</w:t>
            </w:r>
            <w:r w:rsidRPr="00362528">
              <w:rPr>
                <w:rFonts w:cs="Arial"/>
                <w:sz w:val="22"/>
                <w:szCs w:val="22"/>
                <w:lang w:val="en-US"/>
              </w:rPr>
              <w:t xml:space="preserve">50 £. </w:t>
            </w:r>
            <w:r w:rsidRPr="00362528">
              <w:rPr>
                <w:rFonts w:cs="Arial"/>
                <w:i/>
                <w:sz w:val="22"/>
                <w:szCs w:val="22"/>
                <w:lang w:val="en-US"/>
              </w:rPr>
              <w:t>(That’s ten pounds fifty pence.)</w:t>
            </w:r>
          </w:p>
        </w:tc>
        <w:tc>
          <w:tcPr>
            <w:tcW w:w="4556" w:type="dxa"/>
          </w:tcPr>
          <w:p w14:paraId="6A1ED79B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 xml:space="preserve">Das </w:t>
            </w:r>
            <w:proofErr w:type="spellStart"/>
            <w:r w:rsidRPr="00362528">
              <w:rPr>
                <w:rFonts w:cs="Arial"/>
                <w:sz w:val="22"/>
                <w:szCs w:val="22"/>
                <w:lang w:val="en-US"/>
              </w:rPr>
              <w:t>macht</w:t>
            </w:r>
            <w:proofErr w:type="spellEnd"/>
            <w:r w:rsidRPr="00362528">
              <w:rPr>
                <w:rFonts w:cs="Arial"/>
                <w:sz w:val="22"/>
                <w:szCs w:val="22"/>
                <w:lang w:val="en-US"/>
              </w:rPr>
              <w:t xml:space="preserve"> 10,50 £. </w:t>
            </w:r>
          </w:p>
        </w:tc>
      </w:tr>
    </w:tbl>
    <w:p w14:paraId="6A1ED79D" w14:textId="77777777" w:rsidR="00362528" w:rsidRPr="00362528" w:rsidRDefault="00362528" w:rsidP="00362528">
      <w:pPr>
        <w:spacing w:line="480" w:lineRule="auto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362528" w:rsidRPr="00362528" w14:paraId="6A1ED7A0" w14:textId="77777777" w:rsidTr="00BE38C0">
        <w:tc>
          <w:tcPr>
            <w:tcW w:w="4955" w:type="dxa"/>
          </w:tcPr>
          <w:p w14:paraId="6A1ED79E" w14:textId="77777777" w:rsidR="00362528" w:rsidRPr="00362528" w:rsidRDefault="00362528" w:rsidP="00BE38C0">
            <w:pPr>
              <w:spacing w:line="480" w:lineRule="auto"/>
              <w:rPr>
                <w:rFonts w:cs="Arial"/>
                <w:b/>
                <w:sz w:val="22"/>
                <w:szCs w:val="22"/>
              </w:rPr>
            </w:pPr>
            <w:r w:rsidRPr="00362528">
              <w:rPr>
                <w:rFonts w:cs="Arial"/>
                <w:b/>
                <w:sz w:val="22"/>
                <w:szCs w:val="22"/>
              </w:rPr>
              <w:t>Customer</w:t>
            </w:r>
          </w:p>
        </w:tc>
        <w:tc>
          <w:tcPr>
            <w:tcW w:w="4956" w:type="dxa"/>
          </w:tcPr>
          <w:p w14:paraId="6A1ED79F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</w:p>
        </w:tc>
      </w:tr>
      <w:tr w:rsidR="00362528" w:rsidRPr="00362528" w14:paraId="6A1ED7A3" w14:textId="77777777" w:rsidTr="00BE38C0">
        <w:tc>
          <w:tcPr>
            <w:tcW w:w="4955" w:type="dxa"/>
          </w:tcPr>
          <w:p w14:paraId="6A1ED7A1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Can I have the menu, please?</w:t>
            </w:r>
          </w:p>
        </w:tc>
        <w:tc>
          <w:tcPr>
            <w:tcW w:w="4956" w:type="dxa"/>
          </w:tcPr>
          <w:p w14:paraId="6A1ED7A2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Kann ich bitte die Speisekarte haben?</w:t>
            </w:r>
          </w:p>
        </w:tc>
      </w:tr>
      <w:tr w:rsidR="00362528" w:rsidRPr="00362528" w14:paraId="6A1ED7A6" w14:textId="77777777" w:rsidTr="00BE38C0">
        <w:tc>
          <w:tcPr>
            <w:tcW w:w="4955" w:type="dxa"/>
          </w:tcPr>
          <w:p w14:paraId="6A1ED7A4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I’d like to have a coke.</w:t>
            </w:r>
          </w:p>
        </w:tc>
        <w:tc>
          <w:tcPr>
            <w:tcW w:w="4956" w:type="dxa"/>
          </w:tcPr>
          <w:p w14:paraId="6A1ED7A5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Ich hätte gerne eine Cola.</w:t>
            </w:r>
          </w:p>
        </w:tc>
      </w:tr>
      <w:tr w:rsidR="00362528" w:rsidRPr="00362528" w14:paraId="6A1ED7A9" w14:textId="77777777" w:rsidTr="00BE38C0">
        <w:tc>
          <w:tcPr>
            <w:tcW w:w="4955" w:type="dxa"/>
          </w:tcPr>
          <w:p w14:paraId="6A1ED7A7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What can you recommend?</w:t>
            </w:r>
          </w:p>
        </w:tc>
        <w:tc>
          <w:tcPr>
            <w:tcW w:w="4956" w:type="dxa"/>
          </w:tcPr>
          <w:p w14:paraId="6A1ED7A8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Was können Sie empfehlen?</w:t>
            </w:r>
          </w:p>
        </w:tc>
      </w:tr>
      <w:tr w:rsidR="00362528" w:rsidRPr="00362528" w14:paraId="6A1ED7AC" w14:textId="77777777" w:rsidTr="00BE38C0">
        <w:tc>
          <w:tcPr>
            <w:tcW w:w="4955" w:type="dxa"/>
          </w:tcPr>
          <w:p w14:paraId="6A1ED7AA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As a main course I would like to have ...</w:t>
            </w:r>
          </w:p>
        </w:tc>
        <w:tc>
          <w:tcPr>
            <w:tcW w:w="4956" w:type="dxa"/>
          </w:tcPr>
          <w:p w14:paraId="6A1ED7AB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Als Hauptgang hätte ich gerne ...</w:t>
            </w:r>
          </w:p>
        </w:tc>
      </w:tr>
      <w:tr w:rsidR="00362528" w:rsidRPr="00362528" w14:paraId="6A1ED7AF" w14:textId="77777777" w:rsidTr="00BE38C0">
        <w:tc>
          <w:tcPr>
            <w:tcW w:w="4955" w:type="dxa"/>
          </w:tcPr>
          <w:p w14:paraId="6A1ED7AD" w14:textId="77777777" w:rsidR="00362528" w:rsidRPr="00362528" w:rsidRDefault="00362528" w:rsidP="00BE38C0">
            <w:pPr>
              <w:spacing w:line="276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No, thank you, I don’t like to have an extra side dish.</w:t>
            </w:r>
          </w:p>
        </w:tc>
        <w:tc>
          <w:tcPr>
            <w:tcW w:w="4956" w:type="dxa"/>
          </w:tcPr>
          <w:p w14:paraId="6A1ED7AE" w14:textId="77777777" w:rsidR="00362528" w:rsidRPr="00362528" w:rsidRDefault="00362528" w:rsidP="0036252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Nein danke, ich möchte keine extra Beilagen.</w:t>
            </w:r>
          </w:p>
        </w:tc>
      </w:tr>
      <w:tr w:rsidR="00362528" w:rsidRPr="00362528" w14:paraId="6A1ED7B2" w14:textId="77777777" w:rsidTr="00BE38C0">
        <w:tc>
          <w:tcPr>
            <w:tcW w:w="4955" w:type="dxa"/>
          </w:tcPr>
          <w:p w14:paraId="6A1ED7B0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As a starter I would like to have ...</w:t>
            </w:r>
          </w:p>
        </w:tc>
        <w:tc>
          <w:tcPr>
            <w:tcW w:w="4956" w:type="dxa"/>
          </w:tcPr>
          <w:p w14:paraId="6A1ED7B1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Als Vorspeise hätte ich gerne ...</w:t>
            </w:r>
          </w:p>
        </w:tc>
      </w:tr>
      <w:tr w:rsidR="00362528" w:rsidRPr="00362528" w14:paraId="6A1ED7B5" w14:textId="77777777" w:rsidTr="00BE38C0">
        <w:tc>
          <w:tcPr>
            <w:tcW w:w="4955" w:type="dxa"/>
          </w:tcPr>
          <w:p w14:paraId="6A1ED7B3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As a dessert I would like to have ...</w:t>
            </w:r>
          </w:p>
        </w:tc>
        <w:tc>
          <w:tcPr>
            <w:tcW w:w="4956" w:type="dxa"/>
          </w:tcPr>
          <w:p w14:paraId="6A1ED7B4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Als Nachtisch hätte ich gerne ...</w:t>
            </w:r>
          </w:p>
        </w:tc>
      </w:tr>
      <w:tr w:rsidR="00362528" w:rsidRPr="00362528" w14:paraId="6A1ED7B8" w14:textId="77777777" w:rsidTr="00BE38C0">
        <w:tc>
          <w:tcPr>
            <w:tcW w:w="4955" w:type="dxa"/>
          </w:tcPr>
          <w:p w14:paraId="6A1ED7B6" w14:textId="77777777" w:rsidR="00362528" w:rsidRPr="00362528" w:rsidRDefault="00362528" w:rsidP="00BE38C0">
            <w:pPr>
              <w:spacing w:line="276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I’m allergic to nuts. Does the dessert contain nuts?</w:t>
            </w:r>
          </w:p>
        </w:tc>
        <w:tc>
          <w:tcPr>
            <w:tcW w:w="4956" w:type="dxa"/>
          </w:tcPr>
          <w:p w14:paraId="6A1ED7B7" w14:textId="77777777" w:rsidR="00362528" w:rsidRPr="00362528" w:rsidRDefault="00362528" w:rsidP="00BE38C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Ich bin gegen Nüsse allergisch. Enthält das Dessert Nüsse?</w:t>
            </w:r>
          </w:p>
        </w:tc>
      </w:tr>
      <w:tr w:rsidR="00362528" w:rsidRPr="00362528" w14:paraId="6A1ED7BB" w14:textId="77777777" w:rsidTr="00BE38C0">
        <w:tc>
          <w:tcPr>
            <w:tcW w:w="4955" w:type="dxa"/>
          </w:tcPr>
          <w:p w14:paraId="6A1ED7B9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proofErr w:type="spellStart"/>
            <w:r w:rsidRPr="00362528">
              <w:rPr>
                <w:rFonts w:cs="Arial"/>
                <w:sz w:val="22"/>
                <w:szCs w:val="22"/>
              </w:rPr>
              <w:t>It</w:t>
            </w:r>
            <w:proofErr w:type="spellEnd"/>
            <w:r w:rsidRPr="00362528">
              <w:rPr>
                <w:rFonts w:cs="Arial"/>
                <w:sz w:val="22"/>
                <w:szCs w:val="22"/>
              </w:rPr>
              <w:t xml:space="preserve"> was </w:t>
            </w:r>
            <w:proofErr w:type="spellStart"/>
            <w:r w:rsidRPr="00362528">
              <w:rPr>
                <w:rFonts w:cs="Arial"/>
                <w:sz w:val="22"/>
                <w:szCs w:val="22"/>
              </w:rPr>
              <w:t>delicious</w:t>
            </w:r>
            <w:proofErr w:type="spellEnd"/>
            <w:r w:rsidRPr="0036252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956" w:type="dxa"/>
          </w:tcPr>
          <w:p w14:paraId="6A1ED7BA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Es war sehr lecker.</w:t>
            </w:r>
          </w:p>
        </w:tc>
      </w:tr>
      <w:tr w:rsidR="00362528" w:rsidRPr="00362528" w14:paraId="6A1ED7BE" w14:textId="77777777" w:rsidTr="00BE38C0">
        <w:tc>
          <w:tcPr>
            <w:tcW w:w="4955" w:type="dxa"/>
          </w:tcPr>
          <w:p w14:paraId="6A1ED7BC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  <w:lang w:val="en-US"/>
              </w:rPr>
            </w:pPr>
            <w:r w:rsidRPr="00362528">
              <w:rPr>
                <w:rFonts w:cs="Arial"/>
                <w:sz w:val="22"/>
                <w:szCs w:val="22"/>
                <w:lang w:val="en-US"/>
              </w:rPr>
              <w:t>Can I have the bill, please?</w:t>
            </w:r>
          </w:p>
        </w:tc>
        <w:tc>
          <w:tcPr>
            <w:tcW w:w="4956" w:type="dxa"/>
          </w:tcPr>
          <w:p w14:paraId="6A1ED7BD" w14:textId="77777777" w:rsidR="00362528" w:rsidRPr="00362528" w:rsidRDefault="00362528" w:rsidP="00BE38C0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362528">
              <w:rPr>
                <w:rFonts w:cs="Arial"/>
                <w:sz w:val="22"/>
                <w:szCs w:val="22"/>
              </w:rPr>
              <w:t>Kann ich bitte die Rechnung haben?</w:t>
            </w:r>
          </w:p>
        </w:tc>
      </w:tr>
    </w:tbl>
    <w:p w14:paraId="6A1ED7BF" w14:textId="77777777" w:rsidR="001676EC" w:rsidRPr="00362528" w:rsidRDefault="001676EC">
      <w:pPr>
        <w:rPr>
          <w:rFonts w:cs="Arial"/>
          <w:sz w:val="22"/>
          <w:szCs w:val="22"/>
        </w:rPr>
      </w:pPr>
    </w:p>
    <w:p w14:paraId="6A1ED7C0" w14:textId="77777777" w:rsidR="001676EC" w:rsidRPr="00362528" w:rsidRDefault="001676EC" w:rsidP="005F089F">
      <w:pPr>
        <w:tabs>
          <w:tab w:val="left" w:pos="3517"/>
        </w:tabs>
        <w:rPr>
          <w:rFonts w:cs="Arial"/>
          <w:sz w:val="22"/>
          <w:szCs w:val="22"/>
        </w:rPr>
      </w:pPr>
    </w:p>
    <w:sectPr w:rsidR="001676EC" w:rsidRPr="00362528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ED7C3" w14:textId="77777777" w:rsidR="00E9716E" w:rsidRDefault="00E9716E" w:rsidP="001676EC">
      <w:r>
        <w:separator/>
      </w:r>
    </w:p>
  </w:endnote>
  <w:endnote w:type="continuationSeparator" w:id="0">
    <w:p w14:paraId="6A1ED7C4" w14:textId="77777777" w:rsidR="00E9716E" w:rsidRDefault="00E9716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D7C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A1ED7DA" wp14:editId="6A1ED7DB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1ED7E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424D7" w:rsidRPr="003424D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1ED7D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A1ED7E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424D7" w:rsidRPr="003424D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A1ED7DC" wp14:editId="6A1ED7D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A1ED7DE" wp14:editId="6A1ED7D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A1ED7E0" wp14:editId="6A1ED7E1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A1ED7E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A1ED7E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1ED7E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A1ED7E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A1ED7EE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D7D7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1ED7E4" wp14:editId="6A1ED7E5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1ED7E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96DCC" w:rsidRPr="00D96DC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1ED7E4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A1ED7E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96DCC" w:rsidRPr="00D96DC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A1ED7E6" wp14:editId="6A1ED7E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1ED7E8" wp14:editId="6A1ED7E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A1ED7F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A1ED7F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1ED7E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A1ED7F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A1ED7F1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A1ED7EA" wp14:editId="6A1ED7E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ED7C1" w14:textId="77777777" w:rsidR="00E9716E" w:rsidRDefault="00E9716E" w:rsidP="001676EC">
      <w:r>
        <w:separator/>
      </w:r>
    </w:p>
  </w:footnote>
  <w:footnote w:type="continuationSeparator" w:id="0">
    <w:p w14:paraId="6A1ED7C2" w14:textId="77777777" w:rsidR="00E9716E" w:rsidRDefault="00E9716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A1ED7C7" w14:textId="77777777" w:rsidTr="001676EC">
      <w:trPr>
        <w:trHeight w:val="300"/>
      </w:trPr>
      <w:tc>
        <w:tcPr>
          <w:tcW w:w="1425" w:type="dxa"/>
        </w:tcPr>
        <w:p w14:paraId="6A1ED7C5" w14:textId="77777777" w:rsidR="001676EC" w:rsidRPr="00435C55" w:rsidRDefault="0036252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 xml:space="preserve">At a </w:t>
          </w:r>
          <w:proofErr w:type="spellStart"/>
          <w:r>
            <w:rPr>
              <w:rFonts w:cs="Arial"/>
              <w:color w:val="FFFFFF" w:themeColor="background1"/>
              <w:sz w:val="20"/>
            </w:rPr>
            <w:t>resataurant</w:t>
          </w:r>
          <w:proofErr w:type="spellEnd"/>
          <w:r w:rsidR="001676EC"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6A1ED7C6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A1ED7C8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A1ED7D8" wp14:editId="6A1ED7D9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A1ED7C9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D7CB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A1ED7E2" wp14:editId="6A1ED7E3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1ED7C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A1ED7CF" w14:textId="77777777" w:rsidTr="00FC0F4A">
      <w:trPr>
        <w:trHeight w:val="300"/>
      </w:trPr>
      <w:tc>
        <w:tcPr>
          <w:tcW w:w="1425" w:type="dxa"/>
        </w:tcPr>
        <w:p w14:paraId="6A1ED7CD" w14:textId="77777777" w:rsidR="00362528" w:rsidRPr="00362528" w:rsidRDefault="003424D7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A1ED7CE" w14:textId="77777777" w:rsidR="001676EC" w:rsidRPr="00435C55" w:rsidRDefault="003424D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At a </w:t>
          </w:r>
          <w:proofErr w:type="spellStart"/>
          <w:r>
            <w:rPr>
              <w:rFonts w:cs="Arial"/>
              <w:color w:val="FFFFFF" w:themeColor="background1"/>
            </w:rPr>
            <w:t>restaurant</w:t>
          </w:r>
          <w:proofErr w:type="spellEnd"/>
        </w:p>
      </w:tc>
    </w:tr>
    <w:tr w:rsidR="001676EC" w14:paraId="6A1ED7D2" w14:textId="77777777" w:rsidTr="00FC0F4A">
      <w:trPr>
        <w:trHeight w:val="300"/>
      </w:trPr>
      <w:tc>
        <w:tcPr>
          <w:tcW w:w="1425" w:type="dxa"/>
        </w:tcPr>
        <w:p w14:paraId="6A1ED7D0" w14:textId="77777777" w:rsidR="001676EC" w:rsidRDefault="003424D7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14:paraId="6A1ED7D1" w14:textId="77777777" w:rsidR="001676EC" w:rsidRPr="00435C55" w:rsidRDefault="003424D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Food</w:t>
          </w:r>
        </w:p>
      </w:tc>
    </w:tr>
    <w:tr w:rsidR="003424D7" w14:paraId="6A1ED7D5" w14:textId="77777777" w:rsidTr="00FC0F4A">
      <w:trPr>
        <w:trHeight w:val="300"/>
      </w:trPr>
      <w:tc>
        <w:tcPr>
          <w:tcW w:w="1425" w:type="dxa"/>
        </w:tcPr>
        <w:p w14:paraId="6A1ED7D3" w14:textId="77777777" w:rsidR="003424D7" w:rsidRDefault="003424D7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6A1ED7D4" w14:textId="77777777" w:rsidR="003424D7" w:rsidRDefault="003424D7" w:rsidP="001676EC">
          <w:pPr>
            <w:rPr>
              <w:rFonts w:cs="Arial"/>
              <w:color w:val="FFFFFF" w:themeColor="background1"/>
            </w:rPr>
          </w:pPr>
        </w:p>
      </w:tc>
    </w:tr>
  </w:tbl>
  <w:p w14:paraId="6A1ED7D6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444B1"/>
    <w:rsid w:val="003424D7"/>
    <w:rsid w:val="00362528"/>
    <w:rsid w:val="003A472D"/>
    <w:rsid w:val="003C787F"/>
    <w:rsid w:val="00426FBA"/>
    <w:rsid w:val="005F089F"/>
    <w:rsid w:val="007D4641"/>
    <w:rsid w:val="00827355"/>
    <w:rsid w:val="008E2591"/>
    <w:rsid w:val="009F5751"/>
    <w:rsid w:val="00AB3708"/>
    <w:rsid w:val="00B70454"/>
    <w:rsid w:val="00BD3BD3"/>
    <w:rsid w:val="00BF2617"/>
    <w:rsid w:val="00C96219"/>
    <w:rsid w:val="00CC5F78"/>
    <w:rsid w:val="00D96DCC"/>
    <w:rsid w:val="00E9716E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1ED77B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B22D15-4033-487B-8498-7B4376142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66619-1DD9-459D-89EA-32D3CF1CD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73B89F-96C6-4742-8392-3738816A09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2</cp:revision>
  <dcterms:created xsi:type="dcterms:W3CDTF">2021-04-13T08:44:00Z</dcterms:created>
  <dcterms:modified xsi:type="dcterms:W3CDTF">2021-04-13T08:44:00Z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