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C4C4" w14:textId="25F4A057" w:rsidR="002A58B4" w:rsidRDefault="00095F77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 xml:space="preserve">Freiheit, Gerechtigkeit und Verantwortung im </w:t>
      </w:r>
      <w:proofErr w:type="spellStart"/>
      <w:r>
        <w:rPr>
          <w:rFonts w:cstheme="minorBidi"/>
          <w:b/>
          <w:sz w:val="32"/>
          <w:szCs w:val="32"/>
        </w:rPr>
        <w:t>Anthropozän</w:t>
      </w:r>
      <w:proofErr w:type="spellEnd"/>
    </w:p>
    <w:p w14:paraId="3C2DFEF0" w14:textId="4CD8764C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02E2DB68" w:rsidR="00745786" w:rsidRPr="00682F81" w:rsidRDefault="00745786" w:rsidP="00745786">
      <w:pPr>
        <w:rPr>
          <w:rFonts w:cstheme="minorBidi"/>
          <w:bCs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  <w:r w:rsidR="00682F81">
        <w:rPr>
          <w:rFonts w:cstheme="minorBidi"/>
          <w:b/>
        </w:rPr>
        <w:t xml:space="preserve"> </w:t>
      </w:r>
      <w:r w:rsidR="00682F81" w:rsidRPr="00682F81">
        <w:rPr>
          <w:rFonts w:cstheme="minorBidi"/>
          <w:bCs/>
        </w:rPr>
        <w:t>(zu den drei Textkapiteln Gerechtigkeit, Freiheit und Verantwortung)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4EA26A13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="000D4705">
        <w:rPr>
          <w:b/>
        </w:rPr>
        <w:t>Gruppenarbeit</w:t>
      </w:r>
      <w:r w:rsidR="00FD43D3">
        <w:rPr>
          <w:b/>
        </w:rPr>
        <w:t>:</w:t>
      </w:r>
      <w:r w:rsidR="000D4705">
        <w:rPr>
          <w:b/>
        </w:rPr>
        <w:t xml:space="preserve"> (Expertengruppe</w:t>
      </w:r>
      <w:r w:rsidR="006F783B">
        <w:rPr>
          <w:b/>
        </w:rPr>
        <w:t>:</w:t>
      </w:r>
      <w:r w:rsidR="000D4705">
        <w:rPr>
          <w:b/>
        </w:rPr>
        <w:t xml:space="preserve"> 3x arbeitsteilig)</w:t>
      </w:r>
    </w:p>
    <w:p w14:paraId="5462081D" w14:textId="25D33E80" w:rsidR="00F44BE7" w:rsidRDefault="00D41E26" w:rsidP="00603D3D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Einzelarbeit: </w:t>
      </w:r>
      <w:r w:rsidR="00603D3D" w:rsidRPr="00603D3D">
        <w:rPr>
          <w:rFonts w:ascii="Cambria" w:hAnsi="Cambria"/>
        </w:rPr>
        <w:t xml:space="preserve">Beschreibe, </w:t>
      </w:r>
      <w:r w:rsidR="000D4705">
        <w:rPr>
          <w:rFonts w:ascii="Cambria" w:hAnsi="Cambria"/>
        </w:rPr>
        <w:t xml:space="preserve">inwiefern Gerechtigkeit, Verantwortung </w:t>
      </w:r>
      <w:r>
        <w:rPr>
          <w:rFonts w:ascii="Cambria" w:hAnsi="Cambria"/>
        </w:rPr>
        <w:t>bzw.</w:t>
      </w:r>
      <w:r w:rsidR="000D4705">
        <w:rPr>
          <w:rFonts w:ascii="Cambria" w:hAnsi="Cambria"/>
        </w:rPr>
        <w:t xml:space="preserve"> Freiheit relevante ethische Kategorien sind, wenn es um die globalen Eingriffe des Menschen in die Natur geht. </w:t>
      </w:r>
    </w:p>
    <w:p w14:paraId="6D61DA07" w14:textId="09A36F79" w:rsidR="00682F81" w:rsidRDefault="00D41E26" w:rsidP="00682F81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r w:rsidR="00603D3D">
        <w:rPr>
          <w:rFonts w:ascii="Cambria" w:hAnsi="Cambria"/>
        </w:rPr>
        <w:t>Erläuter</w:t>
      </w:r>
      <w:r>
        <w:rPr>
          <w:rFonts w:ascii="Cambria" w:hAnsi="Cambria"/>
        </w:rPr>
        <w:t>t</w:t>
      </w:r>
      <w:r w:rsidR="00682F81">
        <w:rPr>
          <w:rFonts w:ascii="Cambria" w:hAnsi="Cambria"/>
        </w:rPr>
        <w:t xml:space="preserve"> an Beispielen, inwiefern die globalen Auswirkungen menschlichen Handelns auf die Natur Fragen der Gerechtigkeit, Verantwortung bzw. Freiheit </w:t>
      </w:r>
      <w:r>
        <w:rPr>
          <w:rFonts w:ascii="Cambria" w:hAnsi="Cambria"/>
        </w:rPr>
        <w:t>aufwerfen</w:t>
      </w:r>
      <w:r w:rsidR="00682F81">
        <w:rPr>
          <w:rFonts w:ascii="Cambria" w:hAnsi="Cambria"/>
        </w:rPr>
        <w:t xml:space="preserve">. </w:t>
      </w:r>
    </w:p>
    <w:p w14:paraId="1459413E" w14:textId="40D440A1" w:rsidR="00D41E26" w:rsidRDefault="00D41E26" w:rsidP="00682F81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Gruppenarbeit: Diskutiert, welche</w:t>
      </w:r>
      <w:r w:rsidR="0007088B">
        <w:rPr>
          <w:rFonts w:ascii="Cambria" w:hAnsi="Cambria"/>
        </w:rPr>
        <w:t>s das entscheidende Problem</w:t>
      </w:r>
      <w:r>
        <w:rPr>
          <w:rFonts w:ascii="Cambria" w:hAnsi="Cambria"/>
        </w:rPr>
        <w:t xml:space="preserve"> eures Themenfeldes ist. </w:t>
      </w:r>
    </w:p>
    <w:p w14:paraId="0E376A1C" w14:textId="0E6EEE76" w:rsidR="00FD3FA6" w:rsidRDefault="00FD3FA6" w:rsidP="00FD3FA6"/>
    <w:p w14:paraId="50BECD8D" w14:textId="7A70A622" w:rsidR="00D41E26" w:rsidRPr="00D41E26" w:rsidRDefault="00D41E26" w:rsidP="00FD3FA6">
      <w:pPr>
        <w:rPr>
          <w:b/>
          <w:bCs/>
        </w:rPr>
      </w:pPr>
      <w:r w:rsidRPr="00D41E26">
        <w:rPr>
          <w:b/>
          <w:bCs/>
        </w:rPr>
        <w:t xml:space="preserve">II. Gruppenarbeit 2: </w:t>
      </w:r>
      <w:r>
        <w:rPr>
          <w:b/>
          <w:bCs/>
        </w:rPr>
        <w:t>(</w:t>
      </w:r>
      <w:r w:rsidRPr="00D41E26">
        <w:rPr>
          <w:b/>
          <w:bCs/>
        </w:rPr>
        <w:t>Stammgruppenarbeit</w:t>
      </w:r>
      <w:r w:rsidR="006F783B">
        <w:rPr>
          <w:b/>
          <w:bCs/>
        </w:rPr>
        <w:t xml:space="preserve">: </w:t>
      </w:r>
      <w:r w:rsidRPr="00D41E26">
        <w:rPr>
          <w:b/>
          <w:bCs/>
        </w:rPr>
        <w:t>je ein</w:t>
      </w:r>
      <w:r>
        <w:rPr>
          <w:b/>
          <w:bCs/>
        </w:rPr>
        <w:t>*e</w:t>
      </w:r>
      <w:r w:rsidRPr="00D41E26">
        <w:rPr>
          <w:b/>
          <w:bCs/>
        </w:rPr>
        <w:t xml:space="preserve"> Experte</w:t>
      </w:r>
      <w:r>
        <w:rPr>
          <w:b/>
          <w:bCs/>
        </w:rPr>
        <w:t>*in</w:t>
      </w:r>
      <w:r w:rsidRPr="00D41E26">
        <w:rPr>
          <w:b/>
          <w:bCs/>
        </w:rPr>
        <w:t xml:space="preserve"> pro Themenfeld)</w:t>
      </w:r>
    </w:p>
    <w:p w14:paraId="7FA23F9A" w14:textId="2F6508AA" w:rsidR="00D41E26" w:rsidRDefault="00D41E26" w:rsidP="00D41E26">
      <w:pPr>
        <w:pStyle w:val="Listenabsatz"/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 xml:space="preserve">Stellt euch eure Ergebnisse zu den Aspekten Gerechtigkeit, Verantwortung und Freiheit gegenseitig vor. </w:t>
      </w:r>
    </w:p>
    <w:p w14:paraId="477C69ED" w14:textId="47CC4154" w:rsidR="0007088B" w:rsidRDefault="0007088B" w:rsidP="0007088B">
      <w:pPr>
        <w:pStyle w:val="Listenabsatz"/>
        <w:numPr>
          <w:ilvl w:val="0"/>
          <w:numId w:val="19"/>
        </w:numPr>
        <w:rPr>
          <w:rFonts w:ascii="Cambria" w:hAnsi="Cambria"/>
        </w:rPr>
      </w:pPr>
      <w:r>
        <w:rPr>
          <w:rFonts w:ascii="Cambria" w:hAnsi="Cambria"/>
        </w:rPr>
        <w:t>Diskutiert, welche</w:t>
      </w:r>
      <w:r w:rsidR="006F783B">
        <w:rPr>
          <w:rFonts w:ascii="Cambria" w:hAnsi="Cambria"/>
        </w:rPr>
        <w:t>s</w:t>
      </w:r>
      <w:r>
        <w:rPr>
          <w:rFonts w:ascii="Cambria" w:hAnsi="Cambria"/>
        </w:rPr>
        <w:t xml:space="preserve"> das entscheidende Problem eures Themenfeldes ist. </w:t>
      </w:r>
    </w:p>
    <w:p w14:paraId="520A3EAB" w14:textId="77777777" w:rsidR="00D41E26" w:rsidRPr="00D41E26" w:rsidRDefault="00D41E26" w:rsidP="00D41E26">
      <w:pPr>
        <w:pStyle w:val="Listenabsatz"/>
        <w:ind w:left="360"/>
        <w:rPr>
          <w:rFonts w:ascii="Cambria" w:hAnsi="Cambria"/>
        </w:rPr>
      </w:pPr>
    </w:p>
    <w:p w14:paraId="35DAE1A3" w14:textId="1EBB257F" w:rsidR="00150EC1" w:rsidRPr="00FD3FA6" w:rsidRDefault="00150EC1" w:rsidP="00FD3FA6">
      <w:pPr>
        <w:rPr>
          <w:b/>
          <w:bCs/>
        </w:rPr>
      </w:pPr>
      <w:r w:rsidRPr="00FD3FA6">
        <w:rPr>
          <w:b/>
          <w:bCs/>
        </w:rPr>
        <w:t>II</w:t>
      </w:r>
      <w:r w:rsidR="00D41E26">
        <w:rPr>
          <w:b/>
          <w:bCs/>
        </w:rPr>
        <w:t>I</w:t>
      </w:r>
      <w:r w:rsidRPr="00FD3FA6">
        <w:rPr>
          <w:b/>
          <w:bCs/>
        </w:rPr>
        <w:t>. Plenum</w:t>
      </w:r>
    </w:p>
    <w:p w14:paraId="29C042CC" w14:textId="01F318F9" w:rsidR="0007088B" w:rsidRDefault="0007088B" w:rsidP="0007088B">
      <w:pPr>
        <w:pStyle w:val="Listenabsatz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Diskutiert, welche</w:t>
      </w:r>
      <w:r w:rsidR="006F783B">
        <w:rPr>
          <w:rFonts w:ascii="Cambria" w:hAnsi="Cambria"/>
        </w:rPr>
        <w:t>s</w:t>
      </w:r>
      <w:r>
        <w:rPr>
          <w:rFonts w:ascii="Cambria" w:hAnsi="Cambria"/>
        </w:rPr>
        <w:t xml:space="preserve"> das entscheidende Problem eures Themenfeldes ist. </w:t>
      </w:r>
    </w:p>
    <w:p w14:paraId="72D7EA19" w14:textId="70F7D266" w:rsidR="00D41E26" w:rsidRDefault="00D41E26" w:rsidP="00D41E26">
      <w:pPr>
        <w:pStyle w:val="Listenabsatz"/>
        <w:numPr>
          <w:ilvl w:val="0"/>
          <w:numId w:val="20"/>
        </w:numPr>
        <w:rPr>
          <w:rFonts w:ascii="Cambria" w:hAnsi="Cambria"/>
        </w:rPr>
      </w:pPr>
      <w:r>
        <w:rPr>
          <w:rFonts w:ascii="Cambria" w:hAnsi="Cambria"/>
        </w:rPr>
        <w:t>Entwickelt konkrete Ansätze, wie das entscheidende Problem der drei Kategorien Gerechtigkeit, Verantwortung und Freiheit gelöst werden sollte.</w:t>
      </w:r>
    </w:p>
    <w:p w14:paraId="3F944904" w14:textId="12948FAA" w:rsidR="00F44BE7" w:rsidRPr="002A58B4" w:rsidRDefault="00F44BE7" w:rsidP="00D41E26">
      <w:pPr>
        <w:pStyle w:val="Listenabsatz"/>
        <w:ind w:left="360"/>
        <w:rPr>
          <w:rFonts w:ascii="Cambria" w:hAnsi="Cambria"/>
        </w:rPr>
      </w:pPr>
    </w:p>
    <w:sectPr w:rsidR="00F44BE7" w:rsidRPr="002A58B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19DB" w14:textId="77777777" w:rsidR="006245C4" w:rsidRDefault="006245C4" w:rsidP="00714F07">
      <w:r>
        <w:separator/>
      </w:r>
    </w:p>
  </w:endnote>
  <w:endnote w:type="continuationSeparator" w:id="0">
    <w:p w14:paraId="36A389CD" w14:textId="77777777" w:rsidR="006245C4" w:rsidRDefault="006245C4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544F" w14:textId="77777777" w:rsidR="006245C4" w:rsidRDefault="006245C4" w:rsidP="00714F07">
      <w:r>
        <w:separator/>
      </w:r>
    </w:p>
  </w:footnote>
  <w:footnote w:type="continuationSeparator" w:id="0">
    <w:p w14:paraId="0A20891C" w14:textId="77777777" w:rsidR="006245C4" w:rsidRDefault="006245C4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806F6"/>
    <w:multiLevelType w:val="hybridMultilevel"/>
    <w:tmpl w:val="68448D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47C5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25324"/>
    <w:multiLevelType w:val="hybridMultilevel"/>
    <w:tmpl w:val="68448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9"/>
  </w:num>
  <w:num w:numId="7">
    <w:abstractNumId w:val="15"/>
  </w:num>
  <w:num w:numId="8">
    <w:abstractNumId w:val="6"/>
  </w:num>
  <w:num w:numId="9">
    <w:abstractNumId w:val="7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18"/>
  </w:num>
  <w:num w:numId="15">
    <w:abstractNumId w:val="17"/>
  </w:num>
  <w:num w:numId="16">
    <w:abstractNumId w:val="0"/>
  </w:num>
  <w:num w:numId="17">
    <w:abstractNumId w:val="10"/>
  </w:num>
  <w:num w:numId="18">
    <w:abstractNumId w:val="1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7088B"/>
    <w:rsid w:val="00095F77"/>
    <w:rsid w:val="00097A21"/>
    <w:rsid w:val="000D4705"/>
    <w:rsid w:val="00150EC1"/>
    <w:rsid w:val="0016361E"/>
    <w:rsid w:val="001D15CA"/>
    <w:rsid w:val="001D25C5"/>
    <w:rsid w:val="001D4665"/>
    <w:rsid w:val="00202765"/>
    <w:rsid w:val="00211D5C"/>
    <w:rsid w:val="002156CA"/>
    <w:rsid w:val="00223899"/>
    <w:rsid w:val="00231ACF"/>
    <w:rsid w:val="002A58B4"/>
    <w:rsid w:val="003177C0"/>
    <w:rsid w:val="00372395"/>
    <w:rsid w:val="003909A3"/>
    <w:rsid w:val="003E7673"/>
    <w:rsid w:val="00477B7F"/>
    <w:rsid w:val="004852F9"/>
    <w:rsid w:val="004B5AA8"/>
    <w:rsid w:val="005B01DE"/>
    <w:rsid w:val="005B7C3D"/>
    <w:rsid w:val="005D2E45"/>
    <w:rsid w:val="00603D3D"/>
    <w:rsid w:val="006245C4"/>
    <w:rsid w:val="0063277D"/>
    <w:rsid w:val="00682F81"/>
    <w:rsid w:val="006D29E3"/>
    <w:rsid w:val="006F783B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9028FC"/>
    <w:rsid w:val="00973890"/>
    <w:rsid w:val="00A41859"/>
    <w:rsid w:val="00A57819"/>
    <w:rsid w:val="00AA40AE"/>
    <w:rsid w:val="00AC43A2"/>
    <w:rsid w:val="00B2544C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D41E26"/>
    <w:rsid w:val="00D53BFC"/>
    <w:rsid w:val="00DB7B3A"/>
    <w:rsid w:val="00ED5F9A"/>
    <w:rsid w:val="00F44BE7"/>
    <w:rsid w:val="00FD3FA6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2021-11-30T15:52:00Z</dcterms:created>
  <dcterms:modified xsi:type="dcterms:W3CDTF">2021-11-30T15:52:00Z</dcterms:modified>
</cp:coreProperties>
</file>