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83D5C" w14:textId="77777777" w:rsidR="00DE5ED2" w:rsidRPr="004B1063" w:rsidRDefault="00DE5ED2" w:rsidP="007B5FFC">
      <w:pPr>
        <w:tabs>
          <w:tab w:val="left" w:pos="9498"/>
        </w:tabs>
        <w:ind w:right="992"/>
        <w:jc w:val="both"/>
        <w:rPr>
          <w:rFonts w:asciiTheme="minorHAnsi" w:hAnsiTheme="minorHAnsi"/>
          <w:sz w:val="22"/>
          <w:szCs w:val="22"/>
        </w:rPr>
      </w:pPr>
    </w:p>
    <w:p w14:paraId="7C783D5D" w14:textId="77777777" w:rsidR="00B47A0E" w:rsidRPr="004B1063" w:rsidRDefault="00B47A0E" w:rsidP="007B5FFC">
      <w:pPr>
        <w:tabs>
          <w:tab w:val="left" w:pos="9498"/>
        </w:tabs>
        <w:ind w:right="992"/>
        <w:jc w:val="both"/>
        <w:rPr>
          <w:rFonts w:asciiTheme="minorHAnsi" w:hAnsiTheme="minorHAnsi" w:cs="Arial"/>
          <w:szCs w:val="24"/>
        </w:rPr>
      </w:pPr>
    </w:p>
    <w:p w14:paraId="7C783D5E" w14:textId="77777777" w:rsidR="002C0CE6" w:rsidRPr="00933F37" w:rsidRDefault="002C0CE6" w:rsidP="007B5FFC">
      <w:pPr>
        <w:ind w:right="42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 xml:space="preserve">Liebe Eltern, </w:t>
      </w:r>
    </w:p>
    <w:p w14:paraId="7C783D5F" w14:textId="77777777" w:rsidR="002C0CE6" w:rsidRPr="00933F37" w:rsidRDefault="002C0CE6" w:rsidP="007B5FFC">
      <w:pPr>
        <w:ind w:right="42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liebe Schülerinnen und Schüler,</w:t>
      </w:r>
    </w:p>
    <w:p w14:paraId="7C783D60" w14:textId="77777777" w:rsidR="002C0CE6" w:rsidRPr="00933F37" w:rsidRDefault="002C0CE6" w:rsidP="007B5FFC">
      <w:pPr>
        <w:ind w:right="424"/>
        <w:jc w:val="both"/>
        <w:rPr>
          <w:rFonts w:asciiTheme="minorHAnsi" w:hAnsiTheme="minorHAnsi"/>
          <w:sz w:val="23"/>
          <w:szCs w:val="23"/>
        </w:rPr>
      </w:pPr>
    </w:p>
    <w:p w14:paraId="7C783D61" w14:textId="6804A6D1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in Klasse 9 des 6-jährigen Beruflichen Gymnasiums Ernährung</w:t>
      </w:r>
      <w:r w:rsidR="003A28AF" w:rsidRPr="00933F37">
        <w:rPr>
          <w:rFonts w:asciiTheme="minorHAnsi" w:hAnsiTheme="minorHAnsi"/>
          <w:sz w:val="23"/>
          <w:szCs w:val="23"/>
        </w:rPr>
        <w:t xml:space="preserve"> –</w:t>
      </w:r>
      <w:r w:rsidR="005803C7" w:rsidRPr="00933F37">
        <w:rPr>
          <w:rFonts w:asciiTheme="minorHAnsi" w:hAnsiTheme="minorHAnsi"/>
          <w:sz w:val="23"/>
          <w:szCs w:val="23"/>
        </w:rPr>
        <w:t xml:space="preserve"> </w:t>
      </w:r>
      <w:r w:rsidRPr="00933F37">
        <w:rPr>
          <w:rFonts w:asciiTheme="minorHAnsi" w:hAnsiTheme="minorHAnsi"/>
          <w:sz w:val="23"/>
          <w:szCs w:val="23"/>
        </w:rPr>
        <w:t>Soziales</w:t>
      </w:r>
      <w:r w:rsidR="003A28AF" w:rsidRPr="00933F37">
        <w:rPr>
          <w:rFonts w:asciiTheme="minorHAnsi" w:hAnsiTheme="minorHAnsi"/>
          <w:sz w:val="23"/>
          <w:szCs w:val="23"/>
        </w:rPr>
        <w:t xml:space="preserve"> – </w:t>
      </w:r>
      <w:r w:rsidRPr="00933F37">
        <w:rPr>
          <w:rFonts w:asciiTheme="minorHAnsi" w:hAnsiTheme="minorHAnsi"/>
          <w:sz w:val="23"/>
          <w:szCs w:val="23"/>
        </w:rPr>
        <w:t xml:space="preserve">Gesundheit ist für alle </w:t>
      </w:r>
      <w:r w:rsidR="003A28AF" w:rsidRPr="00933F37">
        <w:rPr>
          <w:rFonts w:asciiTheme="minorHAnsi" w:hAnsiTheme="minorHAnsi"/>
          <w:sz w:val="23"/>
          <w:szCs w:val="23"/>
        </w:rPr>
        <w:t xml:space="preserve">Schülerinnen und </w:t>
      </w:r>
      <w:r w:rsidRPr="00933F37">
        <w:rPr>
          <w:rFonts w:asciiTheme="minorHAnsi" w:hAnsiTheme="minorHAnsi"/>
          <w:sz w:val="23"/>
          <w:szCs w:val="23"/>
        </w:rPr>
        <w:t>Schüler ein Sozialpraktikum vorgesehen.</w:t>
      </w:r>
    </w:p>
    <w:p w14:paraId="7C783D62" w14:textId="77777777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</w:p>
    <w:p w14:paraId="7C783D63" w14:textId="77777777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Die Schülerinnen und Schüler sollen in dieser Zeit einen Einblick in eine soziale Einrichtung erha</w:t>
      </w:r>
      <w:r w:rsidRPr="00933F37">
        <w:rPr>
          <w:rFonts w:asciiTheme="minorHAnsi" w:hAnsiTheme="minorHAnsi"/>
          <w:sz w:val="23"/>
          <w:szCs w:val="23"/>
        </w:rPr>
        <w:t>l</w:t>
      </w:r>
      <w:r w:rsidRPr="00933F37">
        <w:rPr>
          <w:rFonts w:asciiTheme="minorHAnsi" w:hAnsiTheme="minorHAnsi"/>
          <w:sz w:val="23"/>
          <w:szCs w:val="23"/>
        </w:rPr>
        <w:t xml:space="preserve">ten und das Leben von Kindern, </w:t>
      </w:r>
      <w:r w:rsidR="00C026CB" w:rsidRPr="00933F37">
        <w:rPr>
          <w:rFonts w:asciiTheme="minorHAnsi" w:hAnsiTheme="minorHAnsi"/>
          <w:sz w:val="23"/>
          <w:szCs w:val="23"/>
        </w:rPr>
        <w:t>A</w:t>
      </w:r>
      <w:r w:rsidRPr="00933F37">
        <w:rPr>
          <w:rFonts w:asciiTheme="minorHAnsi" w:hAnsiTheme="minorHAnsi"/>
          <w:sz w:val="23"/>
          <w:szCs w:val="23"/>
        </w:rPr>
        <w:t xml:space="preserve">lten, </w:t>
      </w:r>
      <w:r w:rsidR="00C026CB" w:rsidRPr="00933F37">
        <w:rPr>
          <w:rFonts w:asciiTheme="minorHAnsi" w:hAnsiTheme="minorHAnsi"/>
          <w:sz w:val="23"/>
          <w:szCs w:val="23"/>
        </w:rPr>
        <w:t>K</w:t>
      </w:r>
      <w:r w:rsidRPr="00933F37">
        <w:rPr>
          <w:rFonts w:asciiTheme="minorHAnsi" w:hAnsiTheme="minorHAnsi"/>
          <w:sz w:val="23"/>
          <w:szCs w:val="23"/>
        </w:rPr>
        <w:t>ranken, Menschen</w:t>
      </w:r>
      <w:r w:rsidR="00C026CB" w:rsidRPr="00933F37">
        <w:rPr>
          <w:rFonts w:asciiTheme="minorHAnsi" w:hAnsiTheme="minorHAnsi"/>
          <w:sz w:val="23"/>
          <w:szCs w:val="23"/>
        </w:rPr>
        <w:t xml:space="preserve"> mit Behinderung bzw.</w:t>
      </w:r>
      <w:r w:rsidRPr="00933F37">
        <w:rPr>
          <w:rFonts w:asciiTheme="minorHAnsi" w:hAnsiTheme="minorHAnsi"/>
          <w:sz w:val="23"/>
          <w:szCs w:val="23"/>
        </w:rPr>
        <w:t xml:space="preserve"> Randgruppen besser kennen- und verstehen lernen. Sie sollen erkennen, wie wichtig soziale Einrichtungen und soziales Engagement für unsere Gesellschaft sind. </w:t>
      </w:r>
    </w:p>
    <w:p w14:paraId="7C783D64" w14:textId="77777777" w:rsidR="002C0CE6" w:rsidRPr="00933F37" w:rsidRDefault="002C0CE6" w:rsidP="007B5FFC">
      <w:pPr>
        <w:ind w:right="424"/>
        <w:jc w:val="both"/>
        <w:rPr>
          <w:rFonts w:asciiTheme="minorHAnsi" w:hAnsiTheme="minorHAnsi"/>
          <w:sz w:val="23"/>
          <w:szCs w:val="23"/>
        </w:rPr>
      </w:pPr>
    </w:p>
    <w:p w14:paraId="7C783D65" w14:textId="4DB688AC" w:rsidR="00C026CB" w:rsidRPr="00933F37" w:rsidRDefault="002C0CE6" w:rsidP="007B5FFC">
      <w:pPr>
        <w:ind w:right="283"/>
        <w:jc w:val="both"/>
        <w:rPr>
          <w:rFonts w:asciiTheme="minorHAnsi" w:hAnsiTheme="minorHAnsi" w:cs="Arial"/>
          <w:sz w:val="23"/>
          <w:szCs w:val="23"/>
        </w:rPr>
      </w:pPr>
      <w:r w:rsidRPr="00933F37">
        <w:rPr>
          <w:rFonts w:asciiTheme="minorHAnsi" w:hAnsiTheme="minorHAnsi" w:cs="Arial"/>
          <w:sz w:val="23"/>
          <w:szCs w:val="23"/>
        </w:rPr>
        <w:t xml:space="preserve">Das Sozialpraktikum umfasst </w:t>
      </w:r>
      <w:r w:rsidR="000F60AF" w:rsidRPr="00933F37">
        <w:rPr>
          <w:rFonts w:asciiTheme="minorHAnsi" w:hAnsiTheme="minorHAnsi" w:cs="Arial"/>
          <w:sz w:val="23"/>
          <w:szCs w:val="23"/>
        </w:rPr>
        <w:t>3</w:t>
      </w:r>
      <w:r w:rsidRPr="00933F37">
        <w:rPr>
          <w:rFonts w:asciiTheme="minorHAnsi" w:hAnsiTheme="minorHAnsi" w:cs="Arial"/>
          <w:sz w:val="23"/>
          <w:szCs w:val="23"/>
        </w:rPr>
        <w:t>0 Zeitstunden</w:t>
      </w:r>
      <w:r w:rsidR="000F60AF" w:rsidRPr="00933F37">
        <w:rPr>
          <w:rFonts w:asciiTheme="minorHAnsi" w:hAnsiTheme="minorHAnsi" w:cs="Arial"/>
          <w:sz w:val="23"/>
          <w:szCs w:val="23"/>
        </w:rPr>
        <w:t>,</w:t>
      </w:r>
      <w:r w:rsidRPr="00933F37">
        <w:rPr>
          <w:rFonts w:asciiTheme="minorHAnsi" w:hAnsiTheme="minorHAnsi" w:cs="Arial"/>
          <w:sz w:val="23"/>
          <w:szCs w:val="23"/>
        </w:rPr>
        <w:t xml:space="preserve"> </w:t>
      </w:r>
      <w:r w:rsidR="007105E7" w:rsidRPr="00933F37">
        <w:rPr>
          <w:rFonts w:asciiTheme="minorHAnsi" w:hAnsiTheme="minorHAnsi" w:cs="Arial"/>
          <w:sz w:val="23"/>
          <w:szCs w:val="23"/>
        </w:rPr>
        <w:t>die während der Unterrichtszeit abgeleistet we</w:t>
      </w:r>
      <w:r w:rsidR="007105E7" w:rsidRPr="00933F37">
        <w:rPr>
          <w:rFonts w:asciiTheme="minorHAnsi" w:hAnsiTheme="minorHAnsi" w:cs="Arial"/>
          <w:sz w:val="23"/>
          <w:szCs w:val="23"/>
        </w:rPr>
        <w:t>r</w:t>
      </w:r>
      <w:r w:rsidR="007105E7" w:rsidRPr="00933F37">
        <w:rPr>
          <w:rFonts w:asciiTheme="minorHAnsi" w:hAnsiTheme="minorHAnsi" w:cs="Arial"/>
          <w:sz w:val="23"/>
          <w:szCs w:val="23"/>
        </w:rPr>
        <w:t>den soll</w:t>
      </w:r>
      <w:r w:rsidR="00C026CB" w:rsidRPr="00933F37">
        <w:rPr>
          <w:rFonts w:asciiTheme="minorHAnsi" w:hAnsiTheme="minorHAnsi" w:cs="Arial"/>
          <w:sz w:val="23"/>
          <w:szCs w:val="23"/>
        </w:rPr>
        <w:t>en</w:t>
      </w:r>
      <w:r w:rsidRPr="00933F37">
        <w:rPr>
          <w:rFonts w:asciiTheme="minorHAnsi" w:hAnsiTheme="minorHAnsi"/>
          <w:sz w:val="23"/>
          <w:szCs w:val="23"/>
        </w:rPr>
        <w:t xml:space="preserve">. </w:t>
      </w:r>
      <w:r w:rsidRPr="00933F37">
        <w:rPr>
          <w:rFonts w:asciiTheme="minorHAnsi" w:hAnsiTheme="minorHAnsi" w:cs="Arial"/>
          <w:sz w:val="23"/>
          <w:szCs w:val="23"/>
        </w:rPr>
        <w:t xml:space="preserve">Der Zeitraum, in dem das Sozialpraktikum </w:t>
      </w:r>
      <w:r w:rsidR="00C026CB" w:rsidRPr="00933F37">
        <w:rPr>
          <w:rFonts w:asciiTheme="minorHAnsi" w:hAnsiTheme="minorHAnsi" w:cs="Arial"/>
          <w:sz w:val="23"/>
          <w:szCs w:val="23"/>
        </w:rPr>
        <w:t>absolviert</w:t>
      </w:r>
      <w:r w:rsidRPr="00933F37">
        <w:rPr>
          <w:rFonts w:asciiTheme="minorHAnsi" w:hAnsiTheme="minorHAnsi" w:cs="Arial"/>
          <w:sz w:val="23"/>
          <w:szCs w:val="23"/>
        </w:rPr>
        <w:t xml:space="preserve"> werden soll, beginnt am </w:t>
      </w:r>
      <w:r w:rsidR="00284731" w:rsidRPr="00933F37">
        <w:rPr>
          <w:rFonts w:asciiTheme="minorHAnsi" w:hAnsiTheme="minorHAnsi" w:cs="Arial"/>
          <w:sz w:val="23"/>
          <w:szCs w:val="23"/>
        </w:rPr>
        <w:t>_____________</w:t>
      </w:r>
      <w:r w:rsidRPr="00933F37">
        <w:rPr>
          <w:rFonts w:asciiTheme="minorHAnsi" w:hAnsiTheme="minorHAnsi" w:cs="Arial"/>
          <w:sz w:val="23"/>
          <w:szCs w:val="23"/>
        </w:rPr>
        <w:t xml:space="preserve"> und endet am </w:t>
      </w:r>
      <w:r w:rsidR="00284731" w:rsidRPr="00933F37">
        <w:rPr>
          <w:rFonts w:asciiTheme="minorHAnsi" w:hAnsiTheme="minorHAnsi" w:cs="Arial"/>
          <w:sz w:val="23"/>
          <w:szCs w:val="23"/>
        </w:rPr>
        <w:t>________________________</w:t>
      </w:r>
      <w:r w:rsidRPr="00933F37">
        <w:rPr>
          <w:rFonts w:asciiTheme="minorHAnsi" w:hAnsiTheme="minorHAnsi" w:cs="Arial"/>
          <w:sz w:val="23"/>
          <w:szCs w:val="23"/>
        </w:rPr>
        <w:t>.</w:t>
      </w:r>
      <w:r w:rsidR="007105E7" w:rsidRPr="00933F37">
        <w:rPr>
          <w:rFonts w:asciiTheme="minorHAnsi" w:hAnsiTheme="minorHAnsi" w:cs="Arial"/>
          <w:sz w:val="23"/>
          <w:szCs w:val="23"/>
        </w:rPr>
        <w:t xml:space="preserve"> </w:t>
      </w:r>
    </w:p>
    <w:p w14:paraId="7C783D66" w14:textId="77777777" w:rsidR="00C026CB" w:rsidRPr="00933F37" w:rsidRDefault="00C026CB" w:rsidP="007B5FFC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783D67" w14:textId="77777777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Mögliche Einsatzorte sind:</w:t>
      </w:r>
    </w:p>
    <w:p w14:paraId="7C783D68" w14:textId="77777777" w:rsidR="002C0CE6" w:rsidRPr="00933F37" w:rsidRDefault="002C0CE6" w:rsidP="007B5FFC">
      <w:pPr>
        <w:pStyle w:val="Listenabsatz"/>
        <w:numPr>
          <w:ilvl w:val="0"/>
          <w:numId w:val="2"/>
        </w:numPr>
        <w:ind w:right="42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Altersheime, Altenpflegeeinrichtungen</w:t>
      </w:r>
    </w:p>
    <w:p w14:paraId="7C783D69" w14:textId="77777777" w:rsidR="002C0CE6" w:rsidRPr="00933F37" w:rsidRDefault="002C0CE6" w:rsidP="007B5FFC">
      <w:pPr>
        <w:pStyle w:val="Listenabsatz"/>
        <w:numPr>
          <w:ilvl w:val="0"/>
          <w:numId w:val="2"/>
        </w:numPr>
        <w:ind w:right="42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Einrichtungen für Menschen mit Behinderung</w:t>
      </w:r>
    </w:p>
    <w:p w14:paraId="7C783D6A" w14:textId="77777777" w:rsidR="002C0CE6" w:rsidRPr="00933F37" w:rsidRDefault="002C0CE6" w:rsidP="007B5FFC">
      <w:pPr>
        <w:pStyle w:val="Listenabsatz"/>
        <w:numPr>
          <w:ilvl w:val="0"/>
          <w:numId w:val="2"/>
        </w:numPr>
        <w:ind w:right="42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Kindertagesstätten</w:t>
      </w:r>
    </w:p>
    <w:p w14:paraId="7C783D6B" w14:textId="77777777" w:rsidR="002C0CE6" w:rsidRPr="00933F37" w:rsidRDefault="002C0CE6" w:rsidP="007B5FFC">
      <w:pPr>
        <w:ind w:right="42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 xml:space="preserve">Pro Einrichtung soll nur je 1 Schüler/1 Schülerin das Praktikum absolvieren. </w:t>
      </w:r>
    </w:p>
    <w:p w14:paraId="7C783D6C" w14:textId="77777777" w:rsidR="002C0CE6" w:rsidRPr="00933F37" w:rsidRDefault="002C0CE6" w:rsidP="007B5FFC">
      <w:pPr>
        <w:ind w:right="424"/>
        <w:jc w:val="both"/>
        <w:rPr>
          <w:rFonts w:asciiTheme="minorHAnsi" w:hAnsiTheme="minorHAnsi"/>
          <w:sz w:val="23"/>
          <w:szCs w:val="23"/>
        </w:rPr>
      </w:pPr>
    </w:p>
    <w:p w14:paraId="7C783D6F" w14:textId="2EA2537D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 xml:space="preserve">Die Einführung von schulischer Seite erfolgt im Unterricht des Profilfaches ESG. Die Schülerinnen und Schüler suchen sich </w:t>
      </w:r>
      <w:r w:rsidR="00C026CB" w:rsidRPr="00933F37">
        <w:rPr>
          <w:rFonts w:asciiTheme="minorHAnsi" w:hAnsiTheme="minorHAnsi"/>
          <w:sz w:val="23"/>
          <w:szCs w:val="23"/>
        </w:rPr>
        <w:t xml:space="preserve">bis spätestens </w:t>
      </w:r>
      <w:r w:rsidR="00284731" w:rsidRPr="00933F37">
        <w:rPr>
          <w:rFonts w:asciiTheme="minorHAnsi" w:hAnsiTheme="minorHAnsi"/>
          <w:sz w:val="23"/>
          <w:szCs w:val="23"/>
        </w:rPr>
        <w:t>_____________________</w:t>
      </w:r>
      <w:r w:rsidR="00C026CB" w:rsidRPr="00933F37">
        <w:rPr>
          <w:rFonts w:asciiTheme="minorHAnsi" w:hAnsiTheme="minorHAnsi"/>
          <w:sz w:val="23"/>
          <w:szCs w:val="23"/>
        </w:rPr>
        <w:t xml:space="preserve"> </w:t>
      </w:r>
      <w:r w:rsidRPr="00933F37">
        <w:rPr>
          <w:rFonts w:asciiTheme="minorHAnsi" w:hAnsiTheme="minorHAnsi"/>
          <w:sz w:val="23"/>
          <w:szCs w:val="23"/>
        </w:rPr>
        <w:t>ihre Praktikumsstelle und b</w:t>
      </w:r>
      <w:r w:rsidRPr="00933F37">
        <w:rPr>
          <w:rFonts w:asciiTheme="minorHAnsi" w:hAnsiTheme="minorHAnsi"/>
          <w:sz w:val="23"/>
          <w:szCs w:val="23"/>
        </w:rPr>
        <w:t>e</w:t>
      </w:r>
      <w:r w:rsidRPr="00933F37">
        <w:rPr>
          <w:rFonts w:asciiTheme="minorHAnsi" w:hAnsiTheme="minorHAnsi"/>
          <w:sz w:val="23"/>
          <w:szCs w:val="23"/>
        </w:rPr>
        <w:t xml:space="preserve">werben sich </w:t>
      </w:r>
      <w:r w:rsidR="00C026CB" w:rsidRPr="00933F37">
        <w:rPr>
          <w:rFonts w:asciiTheme="minorHAnsi" w:hAnsiTheme="minorHAnsi"/>
          <w:sz w:val="23"/>
          <w:szCs w:val="23"/>
        </w:rPr>
        <w:t xml:space="preserve">dort </w:t>
      </w:r>
      <w:r w:rsidRPr="00933F37">
        <w:rPr>
          <w:rFonts w:asciiTheme="minorHAnsi" w:hAnsiTheme="minorHAnsi"/>
          <w:sz w:val="23"/>
          <w:szCs w:val="23"/>
        </w:rPr>
        <w:t>selb</w:t>
      </w:r>
      <w:r w:rsidR="003A28AF" w:rsidRPr="00933F37">
        <w:rPr>
          <w:rFonts w:asciiTheme="minorHAnsi" w:hAnsiTheme="minorHAnsi"/>
          <w:sz w:val="23"/>
          <w:szCs w:val="23"/>
        </w:rPr>
        <w:t>st</w:t>
      </w:r>
      <w:r w:rsidRPr="00933F37">
        <w:rPr>
          <w:rFonts w:asciiTheme="minorHAnsi" w:hAnsiTheme="minorHAnsi"/>
          <w:sz w:val="23"/>
          <w:szCs w:val="23"/>
        </w:rPr>
        <w:t xml:space="preserve">ständig. </w:t>
      </w:r>
    </w:p>
    <w:p w14:paraId="4375BE57" w14:textId="77777777" w:rsidR="007B5FFC" w:rsidRPr="00933F37" w:rsidRDefault="007B5FFC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</w:p>
    <w:p w14:paraId="7C783D70" w14:textId="77777777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Eine Lehrerin/ein Lehrer betreut die Schülerinnen und Schüler. Die Betreuungsperson wird sich während der Praktikumszeit mit der Schülerin/dem Schüler in Verbindung setzen und sie/ihn nach Möglichkeit in der Praktikumseinrichtung besuchen. Auch die Schülerinnen und Schüler haben die Möglichkeit, mit der Betreuungsperson Kontakt aufzunehmen</w:t>
      </w:r>
      <w:r w:rsidR="00307A54" w:rsidRPr="00933F37">
        <w:rPr>
          <w:rFonts w:asciiTheme="minorHAnsi" w:hAnsiTheme="minorHAnsi"/>
          <w:sz w:val="23"/>
          <w:szCs w:val="23"/>
        </w:rPr>
        <w:t>.</w:t>
      </w:r>
    </w:p>
    <w:p w14:paraId="7C783D71" w14:textId="77777777" w:rsidR="00BB5DA0" w:rsidRPr="00933F37" w:rsidRDefault="00BB5DA0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</w:p>
    <w:p w14:paraId="7C783D72" w14:textId="2469A9F8" w:rsidR="002C0CE6" w:rsidRPr="00933F37" w:rsidRDefault="00BB5DA0" w:rsidP="007B5FFC">
      <w:pPr>
        <w:ind w:right="141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 xml:space="preserve">Zur Reflexion </w:t>
      </w:r>
      <w:r w:rsidR="00307A54" w:rsidRPr="00933F37">
        <w:rPr>
          <w:rFonts w:asciiTheme="minorHAnsi" w:hAnsiTheme="minorHAnsi"/>
          <w:sz w:val="23"/>
          <w:szCs w:val="23"/>
        </w:rPr>
        <w:t xml:space="preserve">des Sozialpraktikums </w:t>
      </w:r>
      <w:proofErr w:type="gramStart"/>
      <w:r w:rsidR="002C0CE6" w:rsidRPr="00933F37">
        <w:rPr>
          <w:rFonts w:asciiTheme="minorHAnsi" w:hAnsiTheme="minorHAnsi"/>
          <w:sz w:val="23"/>
          <w:szCs w:val="23"/>
        </w:rPr>
        <w:t>wird</w:t>
      </w:r>
      <w:proofErr w:type="gramEnd"/>
      <w:r w:rsidR="002C0CE6" w:rsidRPr="00933F37">
        <w:rPr>
          <w:rFonts w:asciiTheme="minorHAnsi" w:hAnsiTheme="minorHAnsi"/>
          <w:sz w:val="23"/>
          <w:szCs w:val="23"/>
        </w:rPr>
        <w:t xml:space="preserve"> von den Schülerinnen und Schülern ein Berichtsordner sowie ein</w:t>
      </w:r>
      <w:r w:rsidR="002A2DEE" w:rsidRPr="00933F37">
        <w:rPr>
          <w:rFonts w:asciiTheme="minorHAnsi" w:hAnsiTheme="minorHAnsi"/>
          <w:sz w:val="23"/>
          <w:szCs w:val="23"/>
        </w:rPr>
        <w:t>e</w:t>
      </w:r>
      <w:r w:rsidR="002C0CE6" w:rsidRPr="00933F37">
        <w:rPr>
          <w:rFonts w:asciiTheme="minorHAnsi" w:hAnsiTheme="minorHAnsi"/>
          <w:sz w:val="23"/>
          <w:szCs w:val="23"/>
        </w:rPr>
        <w:t xml:space="preserve"> P</w:t>
      </w:r>
      <w:r w:rsidR="002A2DEE" w:rsidRPr="00933F37">
        <w:rPr>
          <w:rFonts w:asciiTheme="minorHAnsi" w:hAnsiTheme="minorHAnsi"/>
          <w:sz w:val="23"/>
          <w:szCs w:val="23"/>
        </w:rPr>
        <w:t>räsentation</w:t>
      </w:r>
      <w:r w:rsidR="002C0CE6" w:rsidRPr="00933F37">
        <w:rPr>
          <w:rFonts w:asciiTheme="minorHAnsi" w:hAnsiTheme="minorHAnsi"/>
          <w:sz w:val="23"/>
          <w:szCs w:val="23"/>
        </w:rPr>
        <w:t xml:space="preserve"> angefertigt. </w:t>
      </w:r>
      <w:r w:rsidR="002A2DEE" w:rsidRPr="00933F37">
        <w:rPr>
          <w:rFonts w:asciiTheme="minorHAnsi" w:hAnsiTheme="minorHAnsi"/>
          <w:sz w:val="23"/>
          <w:szCs w:val="23"/>
        </w:rPr>
        <w:t>Der Berichtsordner</w:t>
      </w:r>
      <w:r w:rsidR="002C0CE6" w:rsidRPr="00933F37">
        <w:rPr>
          <w:rFonts w:asciiTheme="minorHAnsi" w:hAnsiTheme="minorHAnsi"/>
          <w:sz w:val="23"/>
          <w:szCs w:val="23"/>
        </w:rPr>
        <w:t xml:space="preserve"> ist bis spätestens </w:t>
      </w:r>
      <w:r w:rsidR="00284731" w:rsidRPr="00933F37">
        <w:rPr>
          <w:rFonts w:asciiTheme="minorHAnsi" w:hAnsiTheme="minorHAnsi"/>
          <w:sz w:val="23"/>
          <w:szCs w:val="23"/>
        </w:rPr>
        <w:t>__________________</w:t>
      </w:r>
      <w:r w:rsidR="002C0CE6" w:rsidRPr="00933F37">
        <w:rPr>
          <w:rFonts w:asciiTheme="minorHAnsi" w:hAnsiTheme="minorHAnsi"/>
          <w:sz w:val="23"/>
          <w:szCs w:val="23"/>
        </w:rPr>
        <w:t xml:space="preserve"> bei der </w:t>
      </w:r>
      <w:r w:rsidRPr="00933F37">
        <w:rPr>
          <w:rFonts w:asciiTheme="minorHAnsi" w:hAnsiTheme="minorHAnsi"/>
          <w:sz w:val="23"/>
          <w:szCs w:val="23"/>
        </w:rPr>
        <w:t>ESG-Fachlehrerin</w:t>
      </w:r>
      <w:r w:rsidR="003A28AF" w:rsidRPr="00933F37">
        <w:rPr>
          <w:rFonts w:asciiTheme="minorHAnsi" w:hAnsiTheme="minorHAnsi"/>
          <w:sz w:val="23"/>
          <w:szCs w:val="23"/>
        </w:rPr>
        <w:t xml:space="preserve"> oder dem ESG-Fachlehrer</w:t>
      </w:r>
      <w:r w:rsidR="002C0CE6" w:rsidRPr="00933F37">
        <w:rPr>
          <w:rFonts w:asciiTheme="minorHAnsi" w:hAnsiTheme="minorHAnsi"/>
          <w:sz w:val="23"/>
          <w:szCs w:val="23"/>
        </w:rPr>
        <w:t xml:space="preserve"> abzugeben. Beides wird von einem Lehreri</w:t>
      </w:r>
      <w:r w:rsidR="002C0CE6" w:rsidRPr="00933F37">
        <w:rPr>
          <w:rFonts w:asciiTheme="minorHAnsi" w:hAnsiTheme="minorHAnsi"/>
          <w:sz w:val="23"/>
          <w:szCs w:val="23"/>
        </w:rPr>
        <w:t>n</w:t>
      </w:r>
      <w:r w:rsidR="002C0CE6" w:rsidRPr="00933F37">
        <w:rPr>
          <w:rFonts w:asciiTheme="minorHAnsi" w:hAnsiTheme="minorHAnsi"/>
          <w:sz w:val="23"/>
          <w:szCs w:val="23"/>
        </w:rPr>
        <w:t>nen-/Lehrerteam bewertet und ersetzt als GFS im Fach ESG eine Klassenarbeit.</w:t>
      </w:r>
    </w:p>
    <w:p w14:paraId="7C783D73" w14:textId="77777777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</w:p>
    <w:p w14:paraId="7C783D74" w14:textId="77777777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Wir möchten Ihnen zu diesem Praktikum noch einige weitere Hinweise geben:</w:t>
      </w:r>
    </w:p>
    <w:p w14:paraId="7C783D75" w14:textId="77777777" w:rsidR="002C0CE6" w:rsidRPr="00933F37" w:rsidRDefault="002C0CE6" w:rsidP="007B5FFC">
      <w:pPr>
        <w:ind w:right="283"/>
        <w:jc w:val="both"/>
        <w:rPr>
          <w:rFonts w:asciiTheme="minorHAnsi" w:hAnsiTheme="minorHAnsi"/>
          <w:sz w:val="23"/>
          <w:szCs w:val="23"/>
        </w:rPr>
      </w:pPr>
    </w:p>
    <w:p w14:paraId="7C783D76" w14:textId="4CC38D7E" w:rsidR="002C0CE6" w:rsidRPr="00933F37" w:rsidRDefault="002C0CE6" w:rsidP="007B5FFC">
      <w:pPr>
        <w:numPr>
          <w:ilvl w:val="0"/>
          <w:numId w:val="1"/>
        </w:num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Das Sozialpraktikum ist eine schulische Veranstaltung. Die Schüler</w:t>
      </w:r>
      <w:r w:rsidR="003A28AF" w:rsidRPr="00933F37">
        <w:rPr>
          <w:rFonts w:asciiTheme="minorHAnsi" w:hAnsiTheme="minorHAnsi"/>
          <w:sz w:val="23"/>
          <w:szCs w:val="23"/>
        </w:rPr>
        <w:t>innen und Schüler</w:t>
      </w:r>
      <w:r w:rsidRPr="00933F37">
        <w:rPr>
          <w:rFonts w:asciiTheme="minorHAnsi" w:hAnsiTheme="minorHAnsi"/>
          <w:sz w:val="23"/>
          <w:szCs w:val="23"/>
        </w:rPr>
        <w:t xml:space="preserve"> sind in dieser Zeit unfallversichert. </w:t>
      </w:r>
      <w:r w:rsidRPr="00933F37">
        <w:rPr>
          <w:rFonts w:asciiTheme="minorHAnsi" w:hAnsiTheme="minorHAnsi"/>
          <w:sz w:val="23"/>
          <w:szCs w:val="23"/>
        </w:rPr>
        <w:br/>
      </w:r>
    </w:p>
    <w:p w14:paraId="7C783D77" w14:textId="77777777" w:rsidR="002C0CE6" w:rsidRPr="00933F37" w:rsidRDefault="002C0CE6" w:rsidP="007B5FFC">
      <w:pPr>
        <w:numPr>
          <w:ilvl w:val="0"/>
          <w:numId w:val="1"/>
        </w:num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Die über die Schule abgeschlossene Haftpflichtversicherung gilt ebenfalls für die Zeit des Praktikums.</w:t>
      </w:r>
      <w:r w:rsidRPr="00933F37">
        <w:rPr>
          <w:rFonts w:asciiTheme="minorHAnsi" w:hAnsiTheme="minorHAnsi"/>
          <w:sz w:val="23"/>
          <w:szCs w:val="23"/>
        </w:rPr>
        <w:br/>
      </w:r>
    </w:p>
    <w:p w14:paraId="4FFD92D0" w14:textId="77777777" w:rsidR="00D85EB7" w:rsidRDefault="002C0CE6" w:rsidP="007B5FFC">
      <w:pPr>
        <w:numPr>
          <w:ilvl w:val="0"/>
          <w:numId w:val="1"/>
        </w:num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Fahrtkosten zu den Einrichtungen müssen von den Schülerinnen/Schülern u. U. selbst getr</w:t>
      </w:r>
      <w:r w:rsidRPr="00933F37">
        <w:rPr>
          <w:rFonts w:asciiTheme="minorHAnsi" w:hAnsiTheme="minorHAnsi"/>
          <w:sz w:val="23"/>
          <w:szCs w:val="23"/>
        </w:rPr>
        <w:t>a</w:t>
      </w:r>
      <w:r w:rsidRPr="00933F37">
        <w:rPr>
          <w:rFonts w:asciiTheme="minorHAnsi" w:hAnsiTheme="minorHAnsi"/>
          <w:sz w:val="23"/>
          <w:szCs w:val="23"/>
        </w:rPr>
        <w:t>gen werden.</w:t>
      </w:r>
    </w:p>
    <w:p w14:paraId="76EA0F5C" w14:textId="77777777" w:rsidR="00D85EB7" w:rsidRDefault="00D85EB7">
      <w:pPr>
        <w:overflowPunct/>
        <w:autoSpaceDE/>
        <w:autoSpaceDN/>
        <w:adjustRightInd/>
        <w:textAlignment w:val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br w:type="page"/>
      </w:r>
    </w:p>
    <w:p w14:paraId="7C783D79" w14:textId="77777777" w:rsidR="002C0CE6" w:rsidRPr="00933F37" w:rsidRDefault="002C0CE6" w:rsidP="007B5FFC">
      <w:pPr>
        <w:numPr>
          <w:ilvl w:val="0"/>
          <w:numId w:val="1"/>
        </w:num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lastRenderedPageBreak/>
        <w:t xml:space="preserve">Das Jugendarbeitsschutzgesetz unterscheidet zwischen Kindern (unter 15) und Jugendlichen (ab 15). Im Rahmen eines schulischen Praktikums </w:t>
      </w:r>
      <w:r w:rsidR="00410826" w:rsidRPr="00933F37">
        <w:rPr>
          <w:rFonts w:asciiTheme="minorHAnsi" w:hAnsiTheme="minorHAnsi"/>
          <w:sz w:val="23"/>
          <w:szCs w:val="23"/>
        </w:rPr>
        <w:t xml:space="preserve">gelten für </w:t>
      </w:r>
      <w:r w:rsidRPr="00933F37">
        <w:rPr>
          <w:rFonts w:asciiTheme="minorHAnsi" w:hAnsiTheme="minorHAnsi"/>
          <w:sz w:val="23"/>
          <w:szCs w:val="23"/>
        </w:rPr>
        <w:t xml:space="preserve">Kinder </w:t>
      </w:r>
      <w:r w:rsidR="00410826" w:rsidRPr="00933F37">
        <w:rPr>
          <w:rFonts w:asciiTheme="minorHAnsi" w:hAnsiTheme="minorHAnsi"/>
          <w:sz w:val="23"/>
          <w:szCs w:val="23"/>
        </w:rPr>
        <w:t>dieselben Kriterien wie für Jugendliche</w:t>
      </w:r>
      <w:r w:rsidRPr="00933F37">
        <w:rPr>
          <w:rFonts w:asciiTheme="minorHAnsi" w:hAnsiTheme="minorHAnsi"/>
          <w:sz w:val="23"/>
          <w:szCs w:val="23"/>
        </w:rPr>
        <w:t xml:space="preserve">, d. h. </w:t>
      </w:r>
      <w:r w:rsidR="00410826" w:rsidRPr="00933F37">
        <w:rPr>
          <w:rFonts w:asciiTheme="minorHAnsi" w:hAnsiTheme="minorHAnsi"/>
          <w:sz w:val="23"/>
          <w:szCs w:val="23"/>
        </w:rPr>
        <w:t xml:space="preserve">es kann </w:t>
      </w:r>
      <w:r w:rsidRPr="00933F37">
        <w:rPr>
          <w:rFonts w:asciiTheme="minorHAnsi" w:hAnsiTheme="minorHAnsi"/>
          <w:sz w:val="23"/>
          <w:szCs w:val="23"/>
        </w:rPr>
        <w:t>8 Stunden täglich</w:t>
      </w:r>
      <w:r w:rsidR="00410826" w:rsidRPr="00933F37">
        <w:rPr>
          <w:rFonts w:asciiTheme="minorHAnsi" w:hAnsiTheme="minorHAnsi"/>
          <w:sz w:val="23"/>
          <w:szCs w:val="23"/>
        </w:rPr>
        <w:t xml:space="preserve"> bis maximal 4</w:t>
      </w:r>
      <w:r w:rsidRPr="00933F37">
        <w:rPr>
          <w:rFonts w:asciiTheme="minorHAnsi" w:hAnsiTheme="minorHAnsi"/>
          <w:sz w:val="23"/>
          <w:szCs w:val="23"/>
        </w:rPr>
        <w:t>0 Stunden wöchentlich</w:t>
      </w:r>
      <w:r w:rsidR="00410826" w:rsidRPr="00933F37">
        <w:rPr>
          <w:rFonts w:asciiTheme="minorHAnsi" w:hAnsiTheme="minorHAnsi"/>
          <w:sz w:val="23"/>
          <w:szCs w:val="23"/>
        </w:rPr>
        <w:t xml:space="preserve"> gearbeitet werden</w:t>
      </w:r>
      <w:r w:rsidRPr="00933F37">
        <w:rPr>
          <w:rFonts w:asciiTheme="minorHAnsi" w:hAnsiTheme="minorHAnsi"/>
          <w:sz w:val="23"/>
          <w:szCs w:val="23"/>
        </w:rPr>
        <w:t>.</w:t>
      </w:r>
      <w:r w:rsidRPr="00933F37">
        <w:rPr>
          <w:rFonts w:asciiTheme="minorHAnsi" w:hAnsiTheme="minorHAnsi"/>
          <w:sz w:val="23"/>
          <w:szCs w:val="23"/>
        </w:rPr>
        <w:br/>
      </w:r>
    </w:p>
    <w:p w14:paraId="7C783D7A" w14:textId="27734B99" w:rsidR="002C0CE6" w:rsidRPr="00933F37" w:rsidRDefault="002C0CE6" w:rsidP="007B5FFC">
      <w:pPr>
        <w:numPr>
          <w:ilvl w:val="0"/>
          <w:numId w:val="1"/>
        </w:numPr>
        <w:ind w:right="283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 xml:space="preserve">Bitte erklären Sie auf dem unteren Abschnitt Ihr Einverständnis mit dem Praktikum Ihrer Tochter/Ihres Sohnes und geben Sie uns diesen bis </w:t>
      </w:r>
      <w:r w:rsidR="00284731" w:rsidRPr="00933F37">
        <w:rPr>
          <w:rFonts w:asciiTheme="minorHAnsi" w:hAnsiTheme="minorHAnsi"/>
          <w:sz w:val="23"/>
          <w:szCs w:val="23"/>
        </w:rPr>
        <w:t>____________________</w:t>
      </w:r>
      <w:r w:rsidRPr="00933F37">
        <w:rPr>
          <w:rFonts w:asciiTheme="minorHAnsi" w:hAnsiTheme="minorHAnsi"/>
          <w:sz w:val="23"/>
          <w:szCs w:val="23"/>
        </w:rPr>
        <w:t xml:space="preserve"> unterschrieben zurück. </w:t>
      </w:r>
    </w:p>
    <w:p w14:paraId="7C783D7B" w14:textId="77777777" w:rsidR="00B47A0E" w:rsidRPr="00933F37" w:rsidRDefault="00B47A0E" w:rsidP="007B5FFC">
      <w:pPr>
        <w:ind w:right="283"/>
        <w:jc w:val="both"/>
        <w:rPr>
          <w:rFonts w:asciiTheme="minorHAnsi" w:hAnsiTheme="minorHAnsi" w:cs="Arial"/>
          <w:sz w:val="23"/>
          <w:szCs w:val="23"/>
        </w:rPr>
      </w:pPr>
    </w:p>
    <w:p w14:paraId="7C783D7C" w14:textId="77777777" w:rsidR="00F064B0" w:rsidRPr="00933F37" w:rsidRDefault="00F064B0" w:rsidP="007B5FFC">
      <w:pPr>
        <w:ind w:right="113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>Mit freundlichen Grüßen</w:t>
      </w:r>
    </w:p>
    <w:p w14:paraId="7C783D7D" w14:textId="77777777" w:rsidR="00F064B0" w:rsidRPr="00933F37" w:rsidRDefault="00F064B0" w:rsidP="007B5FFC">
      <w:pPr>
        <w:ind w:right="1134"/>
        <w:jc w:val="both"/>
        <w:rPr>
          <w:rFonts w:asciiTheme="minorHAnsi" w:hAnsiTheme="minorHAnsi"/>
          <w:sz w:val="23"/>
          <w:szCs w:val="23"/>
        </w:rPr>
      </w:pPr>
    </w:p>
    <w:p w14:paraId="7C783D80" w14:textId="02BA40AE" w:rsidR="00F064B0" w:rsidRPr="00933F37" w:rsidRDefault="003A28AF" w:rsidP="003A28AF">
      <w:pPr>
        <w:tabs>
          <w:tab w:val="left" w:pos="4962"/>
        </w:tabs>
        <w:ind w:right="1134"/>
        <w:jc w:val="both"/>
        <w:rPr>
          <w:rFonts w:asciiTheme="minorHAnsi" w:hAnsiTheme="minorHAnsi"/>
          <w:sz w:val="23"/>
          <w:szCs w:val="23"/>
        </w:rPr>
      </w:pPr>
      <w:r w:rsidRPr="00933F37">
        <w:rPr>
          <w:rFonts w:asciiTheme="minorHAnsi" w:hAnsiTheme="minorHAnsi"/>
          <w:sz w:val="23"/>
          <w:szCs w:val="23"/>
        </w:rPr>
        <w:t xml:space="preserve">Schulleiterin oder </w:t>
      </w:r>
      <w:r w:rsidR="00F064B0" w:rsidRPr="00933F37">
        <w:rPr>
          <w:rFonts w:asciiTheme="minorHAnsi" w:hAnsiTheme="minorHAnsi"/>
          <w:sz w:val="23"/>
          <w:szCs w:val="23"/>
        </w:rPr>
        <w:t>Schulleiter</w:t>
      </w:r>
      <w:r w:rsidR="00F064B0" w:rsidRPr="00933F37">
        <w:rPr>
          <w:rFonts w:asciiTheme="minorHAnsi" w:hAnsiTheme="minorHAnsi"/>
          <w:sz w:val="23"/>
          <w:szCs w:val="23"/>
        </w:rPr>
        <w:tab/>
      </w:r>
      <w:r w:rsidR="00BB5DA0" w:rsidRPr="00933F37">
        <w:rPr>
          <w:rFonts w:asciiTheme="minorHAnsi" w:hAnsiTheme="minorHAnsi"/>
          <w:sz w:val="23"/>
          <w:szCs w:val="23"/>
        </w:rPr>
        <w:t>Fachlehrerin</w:t>
      </w:r>
      <w:r w:rsidRPr="00933F37">
        <w:rPr>
          <w:rFonts w:asciiTheme="minorHAnsi" w:hAnsiTheme="minorHAnsi"/>
          <w:sz w:val="23"/>
          <w:szCs w:val="23"/>
        </w:rPr>
        <w:t xml:space="preserve"> oder Fachlehrer</w:t>
      </w:r>
    </w:p>
    <w:sectPr w:rsidR="00F064B0" w:rsidRPr="00933F37" w:rsidSect="009125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1134" w:bottom="1134" w:left="1418" w:header="720" w:footer="851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83D87" w14:textId="77777777" w:rsidR="00573F21" w:rsidRDefault="00573F21">
      <w:r>
        <w:separator/>
      </w:r>
    </w:p>
  </w:endnote>
  <w:endnote w:type="continuationSeparator" w:id="0">
    <w:p w14:paraId="7C783D88" w14:textId="77777777" w:rsidR="00573F21" w:rsidRDefault="0057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7CC14" w14:textId="77777777" w:rsidR="000721F8" w:rsidRDefault="000721F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83D89" w14:textId="77777777" w:rsidR="00855F80" w:rsidRDefault="00855F80" w:rsidP="00855F80">
    <w:pPr>
      <w:ind w:right="425"/>
      <w:jc w:val="both"/>
      <w:rPr>
        <w:sz w:val="22"/>
      </w:rPr>
    </w:pPr>
    <w:r>
      <w:rPr>
        <w:sz w:val="22"/>
      </w:rPr>
      <w:sym w:font="Wingdings 2" w:char="F025"/>
    </w:r>
    <w:r>
      <w:rPr>
        <w:sz w:val="22"/>
      </w:rPr>
      <w:t>---------------------------------------------------------------------------------------------------------------------</w:t>
    </w:r>
  </w:p>
  <w:p w14:paraId="7C783D8A" w14:textId="77777777" w:rsidR="00855F80" w:rsidRDefault="00855F80" w:rsidP="00855F80">
    <w:pPr>
      <w:ind w:right="567"/>
      <w:jc w:val="both"/>
      <w:rPr>
        <w:sz w:val="22"/>
      </w:rPr>
    </w:pPr>
  </w:p>
  <w:p w14:paraId="7C783D8B" w14:textId="77777777" w:rsidR="00855F80" w:rsidRPr="00933F37" w:rsidRDefault="00855F80" w:rsidP="00855F80">
    <w:pPr>
      <w:ind w:right="567"/>
      <w:jc w:val="both"/>
      <w:rPr>
        <w:rFonts w:asciiTheme="minorHAnsi" w:hAnsiTheme="minorHAnsi"/>
        <w:sz w:val="23"/>
        <w:szCs w:val="23"/>
      </w:rPr>
    </w:pPr>
    <w:r w:rsidRPr="00933F37">
      <w:rPr>
        <w:rFonts w:asciiTheme="minorHAnsi" w:hAnsiTheme="minorHAnsi"/>
        <w:sz w:val="23"/>
        <w:szCs w:val="23"/>
      </w:rPr>
      <w:t xml:space="preserve">Ich bin damit einverstanden, </w:t>
    </w:r>
    <w:proofErr w:type="gramStart"/>
    <w:r w:rsidRPr="00933F37">
      <w:rPr>
        <w:rFonts w:asciiTheme="minorHAnsi" w:hAnsiTheme="minorHAnsi"/>
        <w:sz w:val="23"/>
        <w:szCs w:val="23"/>
      </w:rPr>
      <w:t>dass</w:t>
    </w:r>
    <w:proofErr w:type="gramEnd"/>
    <w:r w:rsidRPr="00933F37">
      <w:rPr>
        <w:rFonts w:asciiTheme="minorHAnsi" w:hAnsiTheme="minorHAnsi"/>
        <w:sz w:val="23"/>
        <w:szCs w:val="23"/>
      </w:rPr>
      <w:t xml:space="preserve"> </w:t>
    </w:r>
  </w:p>
  <w:p w14:paraId="7C783D8C" w14:textId="77777777" w:rsidR="00855F80" w:rsidRPr="00933F37" w:rsidRDefault="00855F80" w:rsidP="00855F80">
    <w:pPr>
      <w:ind w:right="567"/>
      <w:jc w:val="both"/>
      <w:rPr>
        <w:rFonts w:asciiTheme="minorHAnsi" w:hAnsiTheme="minorHAnsi"/>
        <w:sz w:val="23"/>
        <w:szCs w:val="23"/>
      </w:rPr>
    </w:pPr>
  </w:p>
  <w:p w14:paraId="7C783D8D" w14:textId="07895DCC" w:rsidR="00855F80" w:rsidRPr="00933F37" w:rsidRDefault="00855F80" w:rsidP="00855F80">
    <w:pPr>
      <w:ind w:right="567"/>
      <w:jc w:val="both"/>
      <w:rPr>
        <w:rFonts w:asciiTheme="minorHAnsi" w:hAnsiTheme="minorHAnsi"/>
        <w:sz w:val="23"/>
        <w:szCs w:val="23"/>
      </w:rPr>
    </w:pPr>
    <w:r w:rsidRPr="00933F37">
      <w:rPr>
        <w:rFonts w:asciiTheme="minorHAnsi" w:hAnsiTheme="minorHAnsi"/>
        <w:sz w:val="23"/>
        <w:szCs w:val="23"/>
      </w:rPr>
      <w:t>meine Tochter/mein Sohn ......................................................................, Klasse</w:t>
    </w:r>
    <w:r w:rsidR="00D85EB7">
      <w:rPr>
        <w:rFonts w:asciiTheme="minorHAnsi" w:hAnsiTheme="minorHAnsi"/>
        <w:sz w:val="23"/>
        <w:szCs w:val="23"/>
      </w:rPr>
      <w:t xml:space="preserve"> ……………………</w:t>
    </w:r>
  </w:p>
  <w:p w14:paraId="7C783D8E" w14:textId="77777777" w:rsidR="00855F80" w:rsidRPr="00933F37" w:rsidRDefault="00855F80" w:rsidP="00855F80">
    <w:pPr>
      <w:ind w:right="567"/>
      <w:jc w:val="both"/>
      <w:rPr>
        <w:rFonts w:asciiTheme="minorHAnsi" w:hAnsiTheme="minorHAnsi"/>
        <w:sz w:val="23"/>
        <w:szCs w:val="23"/>
      </w:rPr>
    </w:pPr>
    <w:r w:rsidRPr="00933F37">
      <w:rPr>
        <w:rFonts w:asciiTheme="minorHAnsi" w:hAnsiTheme="minorHAnsi"/>
        <w:sz w:val="23"/>
        <w:szCs w:val="23"/>
      </w:rPr>
      <w:t>ein Sozialpraktikum ableistet.</w:t>
    </w:r>
  </w:p>
  <w:p w14:paraId="7C783D8F" w14:textId="77777777" w:rsidR="00855F80" w:rsidRPr="00933F37" w:rsidRDefault="00855F80" w:rsidP="00855F80">
    <w:pPr>
      <w:ind w:right="567"/>
      <w:jc w:val="both"/>
      <w:rPr>
        <w:rFonts w:asciiTheme="minorHAnsi" w:hAnsiTheme="minorHAnsi"/>
        <w:sz w:val="23"/>
        <w:szCs w:val="23"/>
      </w:rPr>
    </w:pPr>
  </w:p>
  <w:p w14:paraId="7C783D90" w14:textId="77777777" w:rsidR="00855F80" w:rsidRPr="00933F37" w:rsidRDefault="00855F80" w:rsidP="00855F80">
    <w:pPr>
      <w:ind w:right="567"/>
      <w:jc w:val="both"/>
      <w:rPr>
        <w:rFonts w:asciiTheme="minorHAnsi" w:hAnsiTheme="minorHAnsi"/>
        <w:sz w:val="22"/>
        <w:szCs w:val="22"/>
      </w:rPr>
    </w:pPr>
  </w:p>
  <w:p w14:paraId="7C783D91" w14:textId="77777777" w:rsidR="00855F80" w:rsidRPr="00933F37" w:rsidRDefault="00855F80" w:rsidP="00855F80">
    <w:pPr>
      <w:ind w:right="567"/>
      <w:jc w:val="both"/>
      <w:rPr>
        <w:rFonts w:asciiTheme="minorHAnsi" w:hAnsiTheme="minorHAnsi"/>
        <w:sz w:val="22"/>
        <w:szCs w:val="22"/>
      </w:rPr>
    </w:pPr>
  </w:p>
  <w:p w14:paraId="7C783D92" w14:textId="77777777" w:rsidR="00855F80" w:rsidRPr="00933F37" w:rsidRDefault="00855F80" w:rsidP="00855F80">
    <w:pPr>
      <w:ind w:right="567"/>
      <w:jc w:val="both"/>
      <w:rPr>
        <w:rFonts w:asciiTheme="minorHAnsi" w:hAnsiTheme="minorHAnsi"/>
        <w:sz w:val="22"/>
        <w:szCs w:val="22"/>
      </w:rPr>
    </w:pPr>
  </w:p>
  <w:p w14:paraId="7C783D93" w14:textId="77777777" w:rsidR="00855F80" w:rsidRPr="00933F37" w:rsidRDefault="00855F80" w:rsidP="00855F80">
    <w:pPr>
      <w:tabs>
        <w:tab w:val="left" w:pos="4536"/>
      </w:tabs>
      <w:ind w:right="567"/>
      <w:jc w:val="both"/>
      <w:rPr>
        <w:rFonts w:asciiTheme="minorHAnsi" w:hAnsiTheme="minorHAnsi"/>
      </w:rPr>
    </w:pPr>
    <w:r w:rsidRPr="00933F37">
      <w:rPr>
        <w:rFonts w:asciiTheme="minorHAnsi" w:hAnsiTheme="minorHAnsi"/>
        <w:sz w:val="22"/>
        <w:szCs w:val="22"/>
      </w:rPr>
      <w:t>.........................................</w:t>
    </w:r>
    <w:r w:rsidRPr="00933F37">
      <w:rPr>
        <w:rFonts w:asciiTheme="minorHAnsi" w:hAnsiTheme="minorHAnsi"/>
        <w:sz w:val="22"/>
        <w:szCs w:val="22"/>
      </w:rPr>
      <w:tab/>
      <w:t>.................................................................</w:t>
    </w:r>
    <w:r w:rsidRPr="00933F37">
      <w:rPr>
        <w:rFonts w:asciiTheme="minorHAnsi" w:hAnsiTheme="minorHAnsi"/>
        <w:sz w:val="22"/>
        <w:szCs w:val="22"/>
      </w:rPr>
      <w:br/>
    </w:r>
    <w:r w:rsidRPr="00933F37">
      <w:rPr>
        <w:rFonts w:asciiTheme="minorHAnsi" w:hAnsiTheme="minorHAnsi"/>
        <w:sz w:val="16"/>
      </w:rPr>
      <w:t>Datum</w:t>
    </w:r>
    <w:r w:rsidRPr="00933F37">
      <w:rPr>
        <w:rFonts w:asciiTheme="minorHAnsi" w:hAnsiTheme="minorHAnsi"/>
        <w:sz w:val="16"/>
      </w:rPr>
      <w:tab/>
      <w:t>Unterschrift des Erziehungsberechtigten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C7E18" w14:textId="77777777" w:rsidR="000721F8" w:rsidRDefault="000721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3D85" w14:textId="77777777" w:rsidR="00573F21" w:rsidRDefault="00573F21">
      <w:r>
        <w:separator/>
      </w:r>
    </w:p>
  </w:footnote>
  <w:footnote w:type="continuationSeparator" w:id="0">
    <w:p w14:paraId="7C783D86" w14:textId="77777777" w:rsidR="00573F21" w:rsidRDefault="0057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61E8E" w14:textId="77777777" w:rsidR="000721F8" w:rsidRDefault="000721F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186A0" w14:textId="77777777" w:rsidR="009938E7" w:rsidRDefault="009938E7" w:rsidP="009938E7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55686E9" wp14:editId="538269DE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02AD2" w14:textId="77777777" w:rsidR="009938E7" w:rsidRPr="00E20335" w:rsidRDefault="009938E7" w:rsidP="009938E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55686E9" id="Gruppieren 1" o:spid="_x0000_s1026" style="position:absolute;margin-left:48.85pt;margin-top:23.5pt;width:489.75pt;height:34.3pt;z-index:25166131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SWEIuoUEAACECgAADgAAAAAAAAAAAAAAAAA8AgAA&#10;ZHJzL2Uyb0RvYy54bWxQSwECLQAUAAYACAAAACEAT6GuxboAAAAhAQAAGQAAAAAAAAAAAAAAAADt&#10;BgAAZHJzL19yZWxzL2Uyb0RvYy54bWwucmVsc1BLAQItABQABgAIAAAAIQDTjHEP4QAAAAoBAAAP&#10;AAAAAAAAAAAAAAAAAN4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14:paraId="3DB02AD2" w14:textId="77777777" w:rsidR="009938E7" w:rsidRPr="00E20335" w:rsidRDefault="009938E7" w:rsidP="009938E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eMDCAAAA2gAAAA8AAABkcnMvZG93bnJldi54bWxEj0FrAjEUhO+F/ofwhN5qYp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sHjAwgAAANoAAAAPAAAAAAAAAAAAAAAAAJ8C&#10;AABkcnMvZG93bnJldi54bWxQSwUGAAAAAAQABAD3AAAAjgMAAAAA&#10;">
                <v:imagedata r:id="rId2" o:title=""/>
                <v:path arrowok="t"/>
              </v:shape>
              <v:line id="Gerade Verbindung 5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14:paraId="46B5968C" w14:textId="77777777" w:rsidR="009938E7" w:rsidRDefault="009938E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9B10A" w14:textId="1F4963E0" w:rsidR="009938E7" w:rsidRDefault="009938E7" w:rsidP="009938E7">
    <w:pPr>
      <w:pStyle w:val="Kopfzeile"/>
    </w:pPr>
    <w:bookmarkStart w:id="0" w:name="_GoBack"/>
    <w:bookmarkEnd w:id="0"/>
  </w:p>
  <w:p w14:paraId="1515822B" w14:textId="77777777" w:rsidR="009938E7" w:rsidRDefault="009938E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6B4E"/>
    <w:multiLevelType w:val="singleLevel"/>
    <w:tmpl w:val="A1E675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7F5E182E"/>
    <w:multiLevelType w:val="hybridMultilevel"/>
    <w:tmpl w:val="A4608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AC"/>
    <w:rsid w:val="000721F8"/>
    <w:rsid w:val="000823A4"/>
    <w:rsid w:val="000A5E9B"/>
    <w:rsid w:val="000D4D1D"/>
    <w:rsid w:val="000E3C2D"/>
    <w:rsid w:val="000F60AF"/>
    <w:rsid w:val="0017728E"/>
    <w:rsid w:val="001C6185"/>
    <w:rsid w:val="00206E7A"/>
    <w:rsid w:val="0025092D"/>
    <w:rsid w:val="00281D36"/>
    <w:rsid w:val="00284731"/>
    <w:rsid w:val="00290224"/>
    <w:rsid w:val="002A2DEE"/>
    <w:rsid w:val="002C0CE6"/>
    <w:rsid w:val="002F40B1"/>
    <w:rsid w:val="00307A54"/>
    <w:rsid w:val="003A28AF"/>
    <w:rsid w:val="00410826"/>
    <w:rsid w:val="00420001"/>
    <w:rsid w:val="004B1063"/>
    <w:rsid w:val="00512754"/>
    <w:rsid w:val="005277AC"/>
    <w:rsid w:val="00533060"/>
    <w:rsid w:val="005355F1"/>
    <w:rsid w:val="00573F21"/>
    <w:rsid w:val="005803C7"/>
    <w:rsid w:val="00590764"/>
    <w:rsid w:val="00594A31"/>
    <w:rsid w:val="005A4643"/>
    <w:rsid w:val="00626A23"/>
    <w:rsid w:val="0068386C"/>
    <w:rsid w:val="007105E7"/>
    <w:rsid w:val="00760003"/>
    <w:rsid w:val="00760FEA"/>
    <w:rsid w:val="00780F61"/>
    <w:rsid w:val="00785D9E"/>
    <w:rsid w:val="007B5FFC"/>
    <w:rsid w:val="007D74A5"/>
    <w:rsid w:val="007E6157"/>
    <w:rsid w:val="007F527B"/>
    <w:rsid w:val="0081137F"/>
    <w:rsid w:val="00811505"/>
    <w:rsid w:val="00820F32"/>
    <w:rsid w:val="00855F80"/>
    <w:rsid w:val="008914C1"/>
    <w:rsid w:val="008D7AAE"/>
    <w:rsid w:val="00912501"/>
    <w:rsid w:val="00933F37"/>
    <w:rsid w:val="00975425"/>
    <w:rsid w:val="009938E7"/>
    <w:rsid w:val="009A6A1C"/>
    <w:rsid w:val="009B2702"/>
    <w:rsid w:val="00A52742"/>
    <w:rsid w:val="00AD6D5E"/>
    <w:rsid w:val="00B213D6"/>
    <w:rsid w:val="00B47A0E"/>
    <w:rsid w:val="00B8074B"/>
    <w:rsid w:val="00BB5DA0"/>
    <w:rsid w:val="00C026CB"/>
    <w:rsid w:val="00C37320"/>
    <w:rsid w:val="00C37D5A"/>
    <w:rsid w:val="00CD2B40"/>
    <w:rsid w:val="00CF3E68"/>
    <w:rsid w:val="00CF687A"/>
    <w:rsid w:val="00D117A8"/>
    <w:rsid w:val="00D73FD3"/>
    <w:rsid w:val="00D85EB7"/>
    <w:rsid w:val="00DE5ED2"/>
    <w:rsid w:val="00DF3DAE"/>
    <w:rsid w:val="00E14E97"/>
    <w:rsid w:val="00E16A84"/>
    <w:rsid w:val="00E57B88"/>
    <w:rsid w:val="00E937E2"/>
    <w:rsid w:val="00F064B0"/>
    <w:rsid w:val="00F35E78"/>
    <w:rsid w:val="00F4671E"/>
    <w:rsid w:val="00FA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C783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customStyle="1" w:styleId="Textkrper21">
    <w:name w:val="Textkörper 21"/>
    <w:basedOn w:val="Standard"/>
    <w:pPr>
      <w:spacing w:after="120"/>
      <w:ind w:left="283"/>
    </w:pPr>
  </w:style>
  <w:style w:type="paragraph" w:styleId="Textkrper">
    <w:name w:val="Body Text"/>
    <w:basedOn w:val="Standard"/>
    <w:pPr>
      <w:tabs>
        <w:tab w:val="left" w:pos="9356"/>
      </w:tabs>
      <w:ind w:right="1134"/>
    </w:pPr>
    <w:rPr>
      <w:sz w:val="14"/>
      <w:u w:val="single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tabs>
        <w:tab w:val="left" w:pos="1418"/>
      </w:tabs>
    </w:pPr>
    <w:rPr>
      <w:sz w:val="20"/>
    </w:rPr>
  </w:style>
  <w:style w:type="paragraph" w:styleId="Sprechblasentext">
    <w:name w:val="Balloon Text"/>
    <w:basedOn w:val="Standard"/>
    <w:semiHidden/>
    <w:rsid w:val="008D7AAE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8386C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2C0CE6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9938E7"/>
    <w:rPr>
      <w:rFonts w:ascii="Arial" w:hAnsi="Arial"/>
      <w:sz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9938E7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9938E7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customStyle="1" w:styleId="Textkrper21">
    <w:name w:val="Textkörper 21"/>
    <w:basedOn w:val="Standard"/>
    <w:pPr>
      <w:spacing w:after="120"/>
      <w:ind w:left="283"/>
    </w:pPr>
  </w:style>
  <w:style w:type="paragraph" w:styleId="Textkrper">
    <w:name w:val="Body Text"/>
    <w:basedOn w:val="Standard"/>
    <w:pPr>
      <w:tabs>
        <w:tab w:val="left" w:pos="9356"/>
      </w:tabs>
      <w:ind w:right="1134"/>
    </w:pPr>
    <w:rPr>
      <w:sz w:val="14"/>
      <w:u w:val="single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tabs>
        <w:tab w:val="left" w:pos="1418"/>
      </w:tabs>
    </w:pPr>
    <w:rPr>
      <w:sz w:val="20"/>
    </w:rPr>
  </w:style>
  <w:style w:type="paragraph" w:styleId="Sprechblasentext">
    <w:name w:val="Balloon Text"/>
    <w:basedOn w:val="Standard"/>
    <w:semiHidden/>
    <w:rsid w:val="008D7AAE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8386C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2C0CE6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9938E7"/>
    <w:rPr>
      <w:rFonts w:ascii="Arial" w:hAnsi="Arial"/>
      <w:sz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9938E7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9938E7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8C8020-422F-458F-8950-85436E0B8477}">
  <ds:schemaRefs>
    <ds:schemaRef ds:uri="55696b60-0389-45c2-bb8c-032517eb46a2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E55DB83-7E68-4636-AA2C-AB9189E03E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33710-4FF1-4D55-A896-72C92CEEB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Vil/Gü			28.11.97</vt:lpstr>
    </vt:vector>
  </TitlesOfParts>
  <Company>Mildred Scheel Schule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Vil/Gü			28.11.97</dc:title>
  <dc:creator>StollG</dc:creator>
  <cp:lastModifiedBy>Barbian, Markus (LS)</cp:lastModifiedBy>
  <cp:revision>30</cp:revision>
  <cp:lastPrinted>2018-12-05T07:12:00Z</cp:lastPrinted>
  <dcterms:created xsi:type="dcterms:W3CDTF">2015-09-16T12:29:00Z</dcterms:created>
  <dcterms:modified xsi:type="dcterms:W3CDTF">2019-03-14T09:33:00Z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